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10" w:rsidRDefault="004F60F6" w:rsidP="004C1022">
      <w:pPr>
        <w:ind w:firstLine="709"/>
        <w:jc w:val="center"/>
        <w:rPr>
          <w:b/>
        </w:rPr>
      </w:pPr>
      <w:r w:rsidRPr="004C1022">
        <w:rPr>
          <w:b/>
        </w:rPr>
        <w:t>Договор</w:t>
      </w:r>
    </w:p>
    <w:p w:rsidR="004F60F6" w:rsidRPr="004C1022" w:rsidRDefault="00F53610" w:rsidP="004C1022">
      <w:pPr>
        <w:ind w:firstLine="709"/>
        <w:jc w:val="center"/>
        <w:rPr>
          <w:b/>
        </w:rPr>
      </w:pPr>
      <w:r>
        <w:rPr>
          <w:b/>
        </w:rPr>
        <w:t xml:space="preserve">об образовании на </w:t>
      </w:r>
      <w:proofErr w:type="gramStart"/>
      <w:r>
        <w:rPr>
          <w:b/>
        </w:rPr>
        <w:t>обучение по</w:t>
      </w:r>
      <w:proofErr w:type="gramEnd"/>
      <w:r>
        <w:rPr>
          <w:b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4F60F6" w:rsidRPr="004C1022" w:rsidRDefault="004F60F6" w:rsidP="004C1022">
      <w:pPr>
        <w:ind w:firstLine="709"/>
        <w:jc w:val="center"/>
        <w:rPr>
          <w:b/>
        </w:rPr>
      </w:pPr>
      <w:r w:rsidRPr="004C1022">
        <w:rPr>
          <w:b/>
        </w:rPr>
        <w:t>.</w:t>
      </w:r>
    </w:p>
    <w:p w:rsidR="004F60F6" w:rsidRPr="004C1022" w:rsidRDefault="004F60F6" w:rsidP="004C1022">
      <w:pPr>
        <w:ind w:firstLine="709"/>
        <w:jc w:val="both"/>
      </w:pPr>
      <w:r w:rsidRPr="004C1022">
        <w:t xml:space="preserve">г. </w:t>
      </w:r>
      <w:r w:rsidR="00727AA4" w:rsidRPr="004C1022">
        <w:t>Благодарный</w:t>
      </w:r>
      <w:r w:rsidRPr="004C1022">
        <w:t xml:space="preserve">                                                                                      «___» ___________ 20__ г.</w:t>
      </w:r>
    </w:p>
    <w:p w:rsidR="004F60F6" w:rsidRPr="004C1022" w:rsidRDefault="004F60F6" w:rsidP="004C1022">
      <w:pPr>
        <w:ind w:firstLine="709"/>
        <w:jc w:val="both"/>
      </w:pPr>
    </w:p>
    <w:p w:rsidR="004F60F6" w:rsidRDefault="004F60F6" w:rsidP="004C1022">
      <w:pPr>
        <w:ind w:firstLine="709"/>
        <w:jc w:val="both"/>
      </w:pPr>
      <w:proofErr w:type="gramStart"/>
      <w:r w:rsidRPr="004C1022">
        <w:t xml:space="preserve">Муниципальное общеобразовательное учреждение </w:t>
      </w:r>
      <w:r w:rsidR="009C50C5">
        <w:t>«С</w:t>
      </w:r>
      <w:r w:rsidRPr="004C1022">
        <w:t>редн</w:t>
      </w:r>
      <w:r w:rsidR="009C50C5">
        <w:t xml:space="preserve">яя общеобразовательная школа     </w:t>
      </w:r>
      <w:r w:rsidR="00727AA4" w:rsidRPr="004C1022">
        <w:t>№ 9</w:t>
      </w:r>
      <w:r w:rsidR="009C50C5">
        <w:t>»</w:t>
      </w:r>
      <w:r w:rsidR="00727AA4" w:rsidRPr="004C1022">
        <w:t xml:space="preserve"> г. Благодарного</w:t>
      </w:r>
      <w:r w:rsidRPr="004C1022">
        <w:t xml:space="preserve">, именуемая </w:t>
      </w:r>
      <w:r w:rsidR="009C50C5">
        <w:t>в дальнейшем М</w:t>
      </w:r>
      <w:r w:rsidRPr="004C1022">
        <w:t xml:space="preserve">ОУ </w:t>
      </w:r>
      <w:r w:rsidR="00727AA4" w:rsidRPr="004C1022">
        <w:t xml:space="preserve"> «СОШ № 9 г. Благодарного в лице директора Василенко Ирины Николае</w:t>
      </w:r>
      <w:r w:rsidRPr="004C1022">
        <w:t xml:space="preserve">вны, действующего на основании Устава </w:t>
      </w:r>
      <w:r w:rsidR="009C50C5">
        <w:t>М</w:t>
      </w:r>
      <w:r w:rsidR="004C1022" w:rsidRPr="004C1022">
        <w:t xml:space="preserve">ОУ </w:t>
      </w:r>
      <w:r w:rsidR="009C50C5">
        <w:t>«</w:t>
      </w:r>
      <w:r w:rsidR="004C1022" w:rsidRPr="004C1022">
        <w:t>СОШ № 9</w:t>
      </w:r>
      <w:r w:rsidR="009C50C5">
        <w:t>»</w:t>
      </w:r>
      <w:r w:rsidR="004C1022" w:rsidRPr="004C1022">
        <w:t xml:space="preserve"> г. </w:t>
      </w:r>
      <w:r w:rsidR="00727AA4" w:rsidRPr="004C1022">
        <w:t>Благодарного</w:t>
      </w:r>
      <w:r w:rsidRPr="004C1022">
        <w:t xml:space="preserve"> и лицензии, с одной стороны и родители (законные представители) учащегося  _____________________</w:t>
      </w:r>
      <w:r w:rsidR="004C1022">
        <w:t>___</w:t>
      </w:r>
      <w:r w:rsidR="004C1022" w:rsidRPr="004C1022">
        <w:t>_______________________________</w:t>
      </w:r>
      <w:r w:rsidR="004C1022">
        <w:t>__________,</w:t>
      </w:r>
      <w:r w:rsidRPr="004C1022">
        <w:t xml:space="preserve">____  класса </w:t>
      </w:r>
      <w:proofErr w:type="gramEnd"/>
    </w:p>
    <w:p w:rsidR="004C1022" w:rsidRPr="004C1022" w:rsidRDefault="004C1022" w:rsidP="004C1022">
      <w:pPr>
        <w:ind w:firstLine="709"/>
        <w:jc w:val="center"/>
        <w:rPr>
          <w:sz w:val="16"/>
          <w:szCs w:val="16"/>
        </w:rPr>
      </w:pPr>
      <w:r w:rsidRPr="004C1022">
        <w:rPr>
          <w:sz w:val="16"/>
          <w:szCs w:val="16"/>
        </w:rPr>
        <w:t>(Ф.И.О.)</w:t>
      </w:r>
    </w:p>
    <w:p w:rsidR="004F60F6" w:rsidRPr="004C1022" w:rsidRDefault="004F60F6" w:rsidP="004C1022">
      <w:pPr>
        <w:jc w:val="center"/>
      </w:pPr>
      <w:r w:rsidRPr="004C1022">
        <w:t xml:space="preserve">мать_______________________________________________________________________ </w:t>
      </w:r>
      <w:r w:rsidRPr="004C1022">
        <w:rPr>
          <w:sz w:val="18"/>
          <w:szCs w:val="18"/>
        </w:rPr>
        <w:t>(Ф.И.О.)</w:t>
      </w:r>
    </w:p>
    <w:p w:rsidR="004F60F6" w:rsidRPr="004C1022" w:rsidRDefault="004F60F6" w:rsidP="004C1022">
      <w:pPr>
        <w:jc w:val="center"/>
      </w:pPr>
      <w:r w:rsidRPr="004C1022">
        <w:t xml:space="preserve">отец _______________________________________________________________________ </w:t>
      </w:r>
      <w:r w:rsidRPr="004C1022">
        <w:rPr>
          <w:sz w:val="18"/>
          <w:szCs w:val="18"/>
        </w:rPr>
        <w:t>(Ф.И.О.)</w:t>
      </w:r>
    </w:p>
    <w:p w:rsidR="004F60F6" w:rsidRPr="004C1022" w:rsidRDefault="004F60F6" w:rsidP="004C1022">
      <w:pPr>
        <w:ind w:firstLine="709"/>
        <w:jc w:val="both"/>
      </w:pPr>
      <w:r w:rsidRPr="004C1022">
        <w:t>именуемые в дальнейшем «Родители», с другой стороны, заключили настоящий договор о нижеследующем:</w:t>
      </w:r>
    </w:p>
    <w:p w:rsidR="004F60F6" w:rsidRPr="004C1022" w:rsidRDefault="004F60F6" w:rsidP="004C1022">
      <w:pPr>
        <w:pStyle w:val="a3"/>
        <w:numPr>
          <w:ilvl w:val="0"/>
          <w:numId w:val="1"/>
        </w:numPr>
        <w:ind w:firstLine="709"/>
        <w:jc w:val="center"/>
        <w:rPr>
          <w:b/>
        </w:rPr>
      </w:pPr>
      <w:r w:rsidRPr="004C1022">
        <w:rPr>
          <w:b/>
        </w:rPr>
        <w:t>Предмет договора</w:t>
      </w:r>
    </w:p>
    <w:p w:rsidR="004F60F6" w:rsidRPr="004C1022" w:rsidRDefault="004F60F6" w:rsidP="004C1022">
      <w:pPr>
        <w:pStyle w:val="a3"/>
        <w:tabs>
          <w:tab w:val="left" w:pos="567"/>
        </w:tabs>
        <w:ind w:left="0" w:firstLine="709"/>
        <w:jc w:val="both"/>
        <w:rPr>
          <w:rFonts w:eastAsia="Arial Unicode MS"/>
        </w:rPr>
      </w:pPr>
      <w:r w:rsidRPr="004C1022">
        <w:rPr>
          <w:rFonts w:eastAsia="Arial Unicode MS"/>
        </w:rPr>
        <w:t xml:space="preserve">          Договор имеет целью определение и регули</w:t>
      </w:r>
      <w:r w:rsidR="009C50C5">
        <w:rPr>
          <w:rFonts w:eastAsia="Arial Unicode MS"/>
        </w:rPr>
        <w:t>рование взаимоотношений между М</w:t>
      </w:r>
      <w:r w:rsidR="00727AA4" w:rsidRPr="004C1022">
        <w:rPr>
          <w:rFonts w:eastAsia="Arial Unicode MS"/>
        </w:rPr>
        <w:t xml:space="preserve">ОУ </w:t>
      </w:r>
      <w:r w:rsidR="009A4802" w:rsidRPr="004C1022">
        <w:rPr>
          <w:rFonts w:eastAsia="Arial Unicode MS"/>
        </w:rPr>
        <w:t>«</w:t>
      </w:r>
      <w:r w:rsidR="00727AA4" w:rsidRPr="004C1022">
        <w:rPr>
          <w:rFonts w:eastAsia="Arial Unicode MS"/>
        </w:rPr>
        <w:t>СОШ № 9</w:t>
      </w:r>
      <w:r w:rsidR="009A4802" w:rsidRPr="004C1022">
        <w:rPr>
          <w:rFonts w:eastAsia="Arial Unicode MS"/>
        </w:rPr>
        <w:t>»</w:t>
      </w:r>
      <w:r w:rsidR="00727AA4" w:rsidRPr="004C1022">
        <w:rPr>
          <w:rFonts w:eastAsia="Arial Unicode MS"/>
        </w:rPr>
        <w:t xml:space="preserve"> г. Благодарного</w:t>
      </w:r>
      <w:r w:rsidRPr="004C1022">
        <w:rPr>
          <w:rFonts w:eastAsia="Arial Unicode MS"/>
        </w:rPr>
        <w:t xml:space="preserve">, Родителями и </w:t>
      </w:r>
      <w:r w:rsidR="0020108E" w:rsidRPr="004C1022">
        <w:rPr>
          <w:rFonts w:eastAsia="Arial Unicode MS"/>
        </w:rPr>
        <w:t>Учеником,</w:t>
      </w:r>
      <w:r w:rsidRPr="004C1022">
        <w:rPr>
          <w:rFonts w:eastAsia="Arial Unicode MS"/>
        </w:rPr>
        <w:t xml:space="preserve"> по обеспечению реализации обучающимся права на получение бесплатного качественного общег</w:t>
      </w:r>
      <w:r w:rsidR="00727AA4" w:rsidRPr="004C1022">
        <w:rPr>
          <w:rFonts w:eastAsia="Arial Unicode MS"/>
        </w:rPr>
        <w:t xml:space="preserve">о образования </w:t>
      </w:r>
      <w:r w:rsidR="00F53610">
        <w:rPr>
          <w:rFonts w:eastAsia="Arial Unicode MS"/>
        </w:rPr>
        <w:t>____</w:t>
      </w:r>
      <w:r w:rsidR="009C50C5">
        <w:rPr>
          <w:rFonts w:eastAsia="Arial Unicode MS"/>
        </w:rPr>
        <w:t xml:space="preserve"> ступени. М</w:t>
      </w:r>
      <w:r w:rsidR="00727AA4" w:rsidRPr="004C1022">
        <w:rPr>
          <w:rFonts w:eastAsia="Arial Unicode MS"/>
        </w:rPr>
        <w:t xml:space="preserve">ОУ </w:t>
      </w:r>
      <w:r w:rsidR="00837D21" w:rsidRPr="004C1022">
        <w:rPr>
          <w:rFonts w:eastAsia="Arial Unicode MS"/>
        </w:rPr>
        <w:t>«</w:t>
      </w:r>
      <w:r w:rsidR="00727AA4" w:rsidRPr="004C1022">
        <w:rPr>
          <w:rFonts w:eastAsia="Arial Unicode MS"/>
        </w:rPr>
        <w:t>СОШ № 9</w:t>
      </w:r>
      <w:r w:rsidR="00837D21" w:rsidRPr="004C1022">
        <w:rPr>
          <w:rFonts w:eastAsia="Arial Unicode MS"/>
        </w:rPr>
        <w:t>»</w:t>
      </w:r>
      <w:r w:rsidRPr="004C1022">
        <w:rPr>
          <w:rFonts w:eastAsia="Arial Unicode MS"/>
        </w:rPr>
        <w:t xml:space="preserve"> г.</w:t>
      </w:r>
      <w:r w:rsidR="00727AA4" w:rsidRPr="004C1022">
        <w:t xml:space="preserve"> Благодарного</w:t>
      </w:r>
      <w:r w:rsidRPr="004C1022">
        <w:rPr>
          <w:rFonts w:eastAsia="Arial Unicode MS"/>
        </w:rPr>
        <w:t xml:space="preserve"> осуществляет данную образовательную  деятельность  на  основе  лицензии </w:t>
      </w:r>
      <w:r w:rsidR="004C1022">
        <w:rPr>
          <w:color w:val="000000"/>
        </w:rPr>
        <w:t>№3329, № 0000276 серия 26ЛО1 от 21 декабря 2012 года, срок действия – бессрочно</w:t>
      </w:r>
      <w:r w:rsidR="009C50C5">
        <w:rPr>
          <w:rFonts w:eastAsia="Arial Unicode MS"/>
        </w:rPr>
        <w:t xml:space="preserve"> и Устава М</w:t>
      </w:r>
      <w:r w:rsidR="00727AA4" w:rsidRPr="004C1022">
        <w:rPr>
          <w:rFonts w:eastAsia="Arial Unicode MS"/>
        </w:rPr>
        <w:t xml:space="preserve">ОУ </w:t>
      </w:r>
      <w:r w:rsidR="009A4802" w:rsidRPr="004C1022">
        <w:rPr>
          <w:rFonts w:eastAsia="Arial Unicode MS"/>
        </w:rPr>
        <w:t xml:space="preserve"> «</w:t>
      </w:r>
      <w:r w:rsidR="00727AA4" w:rsidRPr="004C1022">
        <w:rPr>
          <w:rFonts w:eastAsia="Arial Unicode MS"/>
        </w:rPr>
        <w:t>СОШ № 9</w:t>
      </w:r>
      <w:r w:rsidR="009A4802" w:rsidRPr="004C1022">
        <w:rPr>
          <w:rFonts w:eastAsia="Arial Unicode MS"/>
        </w:rPr>
        <w:t>»</w:t>
      </w:r>
      <w:r w:rsidRPr="004C1022">
        <w:rPr>
          <w:rFonts w:eastAsia="Arial Unicode MS"/>
        </w:rPr>
        <w:t xml:space="preserve"> г.</w:t>
      </w:r>
      <w:r w:rsidR="00727AA4" w:rsidRPr="004C1022">
        <w:rPr>
          <w:rFonts w:eastAsia="Arial Unicode MS"/>
        </w:rPr>
        <w:t xml:space="preserve"> Благодарного</w:t>
      </w:r>
      <w:r w:rsidR="00F53610">
        <w:rPr>
          <w:rFonts w:eastAsia="Arial Unicode MS"/>
        </w:rPr>
        <w:t>, Федерального закона от 29 декабря 2012 года №273</w:t>
      </w:r>
      <w:r w:rsidR="001076A9">
        <w:rPr>
          <w:rFonts w:eastAsia="Arial Unicode MS"/>
        </w:rPr>
        <w:t>-ФЗ</w:t>
      </w:r>
      <w:r w:rsidR="00F53610">
        <w:rPr>
          <w:rFonts w:eastAsia="Arial Unicode MS"/>
        </w:rPr>
        <w:t xml:space="preserve"> «Об </w:t>
      </w:r>
      <w:proofErr w:type="spellStart"/>
      <w:r w:rsidR="00F53610">
        <w:rPr>
          <w:rFonts w:eastAsia="Arial Unicode MS"/>
        </w:rPr>
        <w:t>образованиив</w:t>
      </w:r>
      <w:proofErr w:type="spellEnd"/>
      <w:r w:rsidR="00F53610">
        <w:rPr>
          <w:rFonts w:eastAsia="Arial Unicode MS"/>
        </w:rPr>
        <w:t xml:space="preserve"> Российской Федерации»</w:t>
      </w:r>
    </w:p>
    <w:p w:rsidR="004F60F6" w:rsidRPr="004C1022" w:rsidRDefault="004F60F6" w:rsidP="004C1022">
      <w:pPr>
        <w:pStyle w:val="a3"/>
        <w:numPr>
          <w:ilvl w:val="0"/>
          <w:numId w:val="1"/>
        </w:numPr>
        <w:ind w:left="0" w:firstLine="709"/>
        <w:jc w:val="center"/>
      </w:pPr>
      <w:r w:rsidRPr="004C1022">
        <w:rPr>
          <w:b/>
        </w:rPr>
        <w:t xml:space="preserve">Права и обязанности МОУ </w:t>
      </w:r>
      <w:r w:rsidR="00FC75AD">
        <w:rPr>
          <w:b/>
          <w:i/>
        </w:rPr>
        <w:t>«</w:t>
      </w:r>
      <w:r w:rsidR="0020108E" w:rsidRPr="004C1022">
        <w:rPr>
          <w:b/>
          <w:i/>
        </w:rPr>
        <w:t xml:space="preserve">СОШ № 9» </w:t>
      </w:r>
    </w:p>
    <w:p w:rsidR="004F60F6" w:rsidRPr="004C1022" w:rsidRDefault="004F60F6" w:rsidP="004C1022">
      <w:pPr>
        <w:ind w:firstLine="709"/>
        <w:jc w:val="both"/>
        <w:rPr>
          <w:b/>
          <w:i/>
        </w:rPr>
      </w:pPr>
      <w:r w:rsidRPr="004C1022">
        <w:tab/>
      </w:r>
      <w:r w:rsidRPr="004C1022">
        <w:rPr>
          <w:b/>
          <w:i/>
        </w:rPr>
        <w:t>2.1. МОУ</w:t>
      </w:r>
      <w:r w:rsidR="009A4802" w:rsidRPr="004C1022">
        <w:rPr>
          <w:b/>
          <w:i/>
        </w:rPr>
        <w:t xml:space="preserve"> «</w:t>
      </w:r>
      <w:r w:rsidRPr="004C1022">
        <w:rPr>
          <w:b/>
          <w:i/>
        </w:rPr>
        <w:t xml:space="preserve">СОШ </w:t>
      </w:r>
      <w:r w:rsidR="00FC75AD">
        <w:rPr>
          <w:b/>
          <w:i/>
        </w:rPr>
        <w:t>№</w:t>
      </w:r>
      <w:r w:rsidR="00727AA4" w:rsidRPr="004C1022">
        <w:rPr>
          <w:b/>
          <w:i/>
        </w:rPr>
        <w:t>9</w:t>
      </w:r>
      <w:r w:rsidR="009A4802" w:rsidRPr="004C1022">
        <w:rPr>
          <w:b/>
          <w:i/>
        </w:rPr>
        <w:t xml:space="preserve">» </w:t>
      </w:r>
      <w:r w:rsidRPr="004C1022">
        <w:rPr>
          <w:b/>
          <w:i/>
        </w:rPr>
        <w:t>г.</w:t>
      </w:r>
      <w:r w:rsidR="00727AA4" w:rsidRPr="004C1022">
        <w:rPr>
          <w:b/>
          <w:i/>
        </w:rPr>
        <w:t xml:space="preserve"> Благодарного</w:t>
      </w:r>
      <w:r w:rsidRPr="004C1022">
        <w:rPr>
          <w:b/>
          <w:i/>
        </w:rPr>
        <w:t xml:space="preserve"> обязуется:</w:t>
      </w:r>
    </w:p>
    <w:p w:rsidR="004F60F6" w:rsidRPr="004C1022" w:rsidRDefault="004F60F6" w:rsidP="004C10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022">
        <w:rPr>
          <w:rFonts w:ascii="Times New Roman" w:hAnsi="Times New Roman" w:cs="Times New Roman"/>
          <w:sz w:val="24"/>
          <w:szCs w:val="24"/>
        </w:rPr>
        <w:t xml:space="preserve">2.1.1. </w:t>
      </w:r>
      <w:r w:rsidRPr="004C1022">
        <w:rPr>
          <w:rFonts w:ascii="Times New Roman" w:eastAsia="Arial Unicode MS" w:hAnsi="Times New Roman" w:cs="Times New Roman"/>
          <w:sz w:val="24"/>
          <w:szCs w:val="24"/>
        </w:rPr>
        <w:t xml:space="preserve">Обеспечить </w:t>
      </w:r>
      <w:r w:rsidRPr="004C1022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Pr="004C1022">
        <w:rPr>
          <w:rFonts w:ascii="Times New Roman" w:hAnsi="Times New Roman" w:cs="Times New Roman"/>
          <w:sz w:val="24"/>
          <w:szCs w:val="24"/>
        </w:rPr>
        <w:t>обучающемуся</w:t>
      </w:r>
      <w:r w:rsidRPr="004C1022">
        <w:rPr>
          <w:rFonts w:ascii="Times New Roman" w:eastAsia="Arial Unicode MS" w:hAnsi="Times New Roman" w:cs="Times New Roman"/>
          <w:sz w:val="24"/>
          <w:szCs w:val="24"/>
        </w:rPr>
        <w:t>бесплатного</w:t>
      </w:r>
      <w:proofErr w:type="spellEnd"/>
      <w:r w:rsidRPr="004C1022">
        <w:rPr>
          <w:rFonts w:ascii="Times New Roman" w:eastAsia="Arial Unicode MS" w:hAnsi="Times New Roman" w:cs="Times New Roman"/>
          <w:sz w:val="24"/>
          <w:szCs w:val="24"/>
        </w:rPr>
        <w:t xml:space="preserve"> качественного общего образования </w:t>
      </w:r>
      <w:r w:rsidR="00F53610">
        <w:rPr>
          <w:rFonts w:ascii="Times New Roman" w:eastAsia="Arial Unicode MS" w:hAnsi="Times New Roman" w:cs="Times New Roman"/>
          <w:sz w:val="24"/>
          <w:szCs w:val="24"/>
        </w:rPr>
        <w:t>_____</w:t>
      </w:r>
      <w:r w:rsidRPr="004C1022">
        <w:rPr>
          <w:rFonts w:ascii="Times New Roman" w:eastAsia="Arial Unicode MS" w:hAnsi="Times New Roman" w:cs="Times New Roman"/>
          <w:sz w:val="24"/>
          <w:szCs w:val="24"/>
        </w:rPr>
        <w:t xml:space="preserve"> ступени </w:t>
      </w:r>
      <w:r w:rsidRPr="004C1022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4F60F6" w:rsidRPr="004C1022" w:rsidRDefault="004F60F6" w:rsidP="004C1022">
      <w:pPr>
        <w:ind w:firstLine="709"/>
        <w:jc w:val="both"/>
      </w:pPr>
      <w:r w:rsidRPr="004C1022">
        <w:t>2.1.2.  Знакомить родителей (законных представителей) и учащихся с Уставом</w:t>
      </w:r>
      <w:r w:rsidR="00727AA4" w:rsidRPr="004C1022">
        <w:t xml:space="preserve"> Учреждения, лицензией на право</w:t>
      </w:r>
      <w:r w:rsidRPr="004C1022">
        <w:t>ведения образовательной деятельности, со свидетельством</w:t>
      </w:r>
      <w:r w:rsidR="00FC75AD">
        <w:t xml:space="preserve"> государственной аккредитации М</w:t>
      </w:r>
      <w:r w:rsidR="00727AA4" w:rsidRPr="004C1022">
        <w:t xml:space="preserve">ОУ </w:t>
      </w:r>
      <w:r w:rsidR="009A4802" w:rsidRPr="004C1022">
        <w:t>«</w:t>
      </w:r>
      <w:r w:rsidR="00727AA4" w:rsidRPr="004C1022">
        <w:t>СОШ № 9</w:t>
      </w:r>
      <w:r w:rsidR="009A4802" w:rsidRPr="004C1022">
        <w:t>»</w:t>
      </w:r>
      <w:r w:rsidR="00727AA4" w:rsidRPr="004C1022">
        <w:t xml:space="preserve">  г. Благодарного</w:t>
      </w:r>
      <w:r w:rsidRPr="004C1022">
        <w:t>, основными образовательными программами, реализуемыми  учреждением и другими локальными актами, регламентирующими учебно-воспитательный процесс, правами и обязанностями участ</w:t>
      </w:r>
      <w:r w:rsidR="00F53610">
        <w:t xml:space="preserve">ников образовательного </w:t>
      </w:r>
      <w:r w:rsidR="001076A9">
        <w:t>процесса.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года № 2300-1 «О защите прав потребителей» и Федеральным законом от 29 декабря 2012 года №273-ФЗ «Об образовании в Российской Федерации»</w:t>
      </w:r>
    </w:p>
    <w:p w:rsidR="00F53610" w:rsidRDefault="004F60F6" w:rsidP="004C1022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1022">
        <w:rPr>
          <w:rFonts w:ascii="Times New Roman" w:hAnsi="Times New Roman" w:cs="Times New Roman"/>
          <w:sz w:val="24"/>
          <w:szCs w:val="24"/>
        </w:rPr>
        <w:t>2.1.3. Обязуется  обеспечить реализацию следующ</w:t>
      </w:r>
      <w:r w:rsidR="004C1022">
        <w:rPr>
          <w:rFonts w:ascii="Times New Roman" w:hAnsi="Times New Roman" w:cs="Times New Roman"/>
          <w:sz w:val="24"/>
          <w:szCs w:val="24"/>
        </w:rPr>
        <w:t xml:space="preserve">их общеобразовательных программ: </w:t>
      </w:r>
      <w:r w:rsidR="00F53610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_______________________________________________________________________________________</w:t>
      </w:r>
    </w:p>
    <w:p w:rsidR="00F53610" w:rsidRDefault="00F53610" w:rsidP="00F53610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____________________________________________________________________________________</w:t>
      </w:r>
    </w:p>
    <w:p w:rsidR="00F53610" w:rsidRPr="00F53610" w:rsidRDefault="00F53610" w:rsidP="004C1022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53610">
        <w:rPr>
          <w:rFonts w:ascii="Times New Roman" w:hAnsi="Times New Roman" w:cs="Times New Roman"/>
          <w:i/>
          <w:sz w:val="16"/>
          <w:szCs w:val="16"/>
        </w:rPr>
        <w:t>Наименование образовательной программы</w:t>
      </w:r>
    </w:p>
    <w:p w:rsidR="004F60F6" w:rsidRPr="004C1022" w:rsidRDefault="00F53610" w:rsidP="00F53610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срок освоения ________________________________________________________________________</w:t>
      </w:r>
    </w:p>
    <w:p w:rsidR="004F60F6" w:rsidRPr="004C1022" w:rsidRDefault="004F60F6" w:rsidP="004C10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022">
        <w:rPr>
          <w:rFonts w:ascii="Times New Roman" w:hAnsi="Times New Roman" w:cs="Times New Roman"/>
          <w:sz w:val="24"/>
          <w:szCs w:val="24"/>
        </w:rPr>
        <w:t>в  соответствии  с учебным планом, годовым календарным учебным графиком и расписанием занятий.</w:t>
      </w:r>
    </w:p>
    <w:p w:rsidR="004F60F6" w:rsidRPr="004C1022" w:rsidRDefault="004F60F6" w:rsidP="004C1022">
      <w:pPr>
        <w:ind w:firstLine="709"/>
        <w:jc w:val="both"/>
      </w:pPr>
      <w:r w:rsidRPr="004C1022">
        <w:t>2.1.4. Обязуется обеспечить, при условии соблюдения участниками договора принятых на себя обязательств, освоение обучающимся  реализуемых общеобразовательных программ.</w:t>
      </w:r>
    </w:p>
    <w:p w:rsidR="004F60F6" w:rsidRPr="004C1022" w:rsidRDefault="004F60F6" w:rsidP="004C1022">
      <w:pPr>
        <w:ind w:firstLine="709"/>
        <w:jc w:val="both"/>
      </w:pPr>
      <w:r w:rsidRPr="004C1022">
        <w:t>2.1.5.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процессам.</w:t>
      </w:r>
    </w:p>
    <w:p w:rsidR="004F60F6" w:rsidRPr="004C1022" w:rsidRDefault="004F60F6" w:rsidP="004C1022">
      <w:pPr>
        <w:ind w:firstLine="709"/>
        <w:jc w:val="both"/>
      </w:pPr>
      <w:r w:rsidRPr="004C1022">
        <w:t>2.1.6. Обязуется обеспечить неразглашение персональных данных обучающегося и его родителей, обработку данных проводить с согласия родителей,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4F60F6" w:rsidRPr="004C1022" w:rsidRDefault="004F60F6" w:rsidP="004C1022">
      <w:pPr>
        <w:ind w:firstLine="709"/>
        <w:jc w:val="both"/>
      </w:pPr>
      <w:r w:rsidRPr="004C1022">
        <w:t xml:space="preserve">2.1.7. Создавать условия для участия  </w:t>
      </w:r>
      <w:proofErr w:type="gramStart"/>
      <w:r w:rsidRPr="004C1022">
        <w:t>обучающихся</w:t>
      </w:r>
      <w:proofErr w:type="gramEnd"/>
      <w:r w:rsidRPr="004C1022">
        <w:t xml:space="preserve">  во внеурочной деятельности.</w:t>
      </w:r>
    </w:p>
    <w:p w:rsidR="004F60F6" w:rsidRPr="004C1022" w:rsidRDefault="004F60F6" w:rsidP="004C1022">
      <w:pPr>
        <w:ind w:firstLine="709"/>
        <w:jc w:val="both"/>
      </w:pPr>
      <w:r w:rsidRPr="004C1022">
        <w:lastRenderedPageBreak/>
        <w:t>2.1.8. Оказывать Родителям безвозмездные консультационные услуги по вопросам обучения и воспитания Ученика.</w:t>
      </w:r>
    </w:p>
    <w:p w:rsidR="004F60F6" w:rsidRPr="004C1022" w:rsidRDefault="004F60F6" w:rsidP="004C1022">
      <w:pPr>
        <w:ind w:firstLine="709"/>
        <w:jc w:val="both"/>
      </w:pPr>
      <w:r w:rsidRPr="004C1022">
        <w:t xml:space="preserve">2.1.9. Обязуется осуществлять текущий и промежуточный контроль за успеваемостью </w:t>
      </w:r>
      <w:proofErr w:type="gramStart"/>
      <w:r w:rsidRPr="004C1022">
        <w:t>обучающегося</w:t>
      </w:r>
      <w:proofErr w:type="gramEnd"/>
      <w:r w:rsidRPr="004C1022">
        <w:t xml:space="preserve"> и в доступной  форме (дневник, электронный дневник) информировать о его результатах родителей и обучающегося. </w:t>
      </w:r>
    </w:p>
    <w:p w:rsidR="004F60F6" w:rsidRPr="004C1022" w:rsidRDefault="004F60F6" w:rsidP="004C1022">
      <w:pPr>
        <w:ind w:firstLine="709"/>
        <w:jc w:val="both"/>
      </w:pPr>
      <w:r w:rsidRPr="004C1022">
        <w:t xml:space="preserve">2.1.10. </w:t>
      </w:r>
      <w:proofErr w:type="gramStart"/>
      <w:r w:rsidRPr="004C1022">
        <w:t>Предоставлять ежегодный отчёт</w:t>
      </w:r>
      <w:proofErr w:type="gramEnd"/>
      <w:r w:rsidRPr="004C1022">
        <w:t xml:space="preserve"> о поступлении и расходовании финансовых и материальных средств, переданных МОУ Родителями.</w:t>
      </w:r>
    </w:p>
    <w:p w:rsidR="004F60F6" w:rsidRPr="004C1022" w:rsidRDefault="004F60F6" w:rsidP="004C1022">
      <w:pPr>
        <w:ind w:firstLine="709"/>
        <w:jc w:val="both"/>
      </w:pPr>
      <w:r w:rsidRPr="004C1022">
        <w:t>2.1.11. Создавать условия для организации питания и медицинского обслуживания.</w:t>
      </w:r>
    </w:p>
    <w:p w:rsidR="004F60F6" w:rsidRPr="004C1022" w:rsidRDefault="004F60F6" w:rsidP="004C1022">
      <w:pPr>
        <w:ind w:firstLine="709"/>
        <w:jc w:val="both"/>
      </w:pPr>
      <w:r w:rsidRPr="004C1022">
        <w:t>2.1.12. Обеспечивать учебниками в порядке, установленном законодательством РФ.</w:t>
      </w:r>
    </w:p>
    <w:p w:rsidR="004F60F6" w:rsidRPr="004C1022" w:rsidRDefault="004F60F6" w:rsidP="004C1022">
      <w:pPr>
        <w:ind w:firstLine="709"/>
        <w:jc w:val="both"/>
      </w:pPr>
      <w:r w:rsidRPr="004C1022">
        <w:tab/>
      </w:r>
      <w:r w:rsidRPr="004C1022">
        <w:rPr>
          <w:b/>
          <w:i/>
        </w:rPr>
        <w:t>2.2. МОУ</w:t>
      </w:r>
      <w:r w:rsidR="009A4802" w:rsidRPr="004C1022">
        <w:rPr>
          <w:b/>
          <w:i/>
        </w:rPr>
        <w:t xml:space="preserve"> «</w:t>
      </w:r>
      <w:r w:rsidRPr="004C1022">
        <w:rPr>
          <w:b/>
          <w:i/>
        </w:rPr>
        <w:t xml:space="preserve"> СОШ </w:t>
      </w:r>
      <w:r w:rsidR="009A4802" w:rsidRPr="004C1022">
        <w:rPr>
          <w:b/>
          <w:i/>
        </w:rPr>
        <w:t>№ 9» г. Благодарного</w:t>
      </w:r>
      <w:r w:rsidRPr="004C1022">
        <w:rPr>
          <w:b/>
          <w:i/>
        </w:rPr>
        <w:t xml:space="preserve"> имеет право:</w:t>
      </w:r>
    </w:p>
    <w:p w:rsidR="004F60F6" w:rsidRPr="004C1022" w:rsidRDefault="004F60F6" w:rsidP="004C1022">
      <w:pPr>
        <w:ind w:firstLine="709"/>
        <w:jc w:val="both"/>
      </w:pPr>
      <w:r w:rsidRPr="004C1022">
        <w:t xml:space="preserve">2.2.1. </w:t>
      </w:r>
      <w:proofErr w:type="gramStart"/>
      <w:r w:rsidR="009C50C5">
        <w:t>М</w:t>
      </w:r>
      <w:r w:rsidR="009A4802" w:rsidRPr="004C1022">
        <w:t>ОУ СОШ № 9  г. Благодарного</w:t>
      </w:r>
      <w:r w:rsidRPr="004C1022">
        <w:t xml:space="preserve"> вправе требовать от обучающегося и родителей соблюдения устава школы, правил внутреннего распорядка Школы и иных  актов Школы, регламентирующих ее деятельность, в части прав и обязанностей обучающихся и их родителей (законных представителей).</w:t>
      </w:r>
      <w:proofErr w:type="gramEnd"/>
    </w:p>
    <w:p w:rsidR="004F60F6" w:rsidRPr="004C1022" w:rsidRDefault="004F60F6" w:rsidP="004C1022">
      <w:pPr>
        <w:ind w:firstLine="709"/>
        <w:jc w:val="both"/>
      </w:pPr>
      <w:r w:rsidRPr="004C1022">
        <w:t>2.2.2. Выбирать и использовать разные методики обучения и воспитания учащихся, методы оценки знаний, учебники и учебные мате</w:t>
      </w:r>
      <w:r w:rsidR="00FC75AD">
        <w:t>риалы, рекомендованные МО и Н</w:t>
      </w:r>
      <w:r w:rsidRPr="004C1022">
        <w:t>РФ.</w:t>
      </w:r>
    </w:p>
    <w:p w:rsidR="004F60F6" w:rsidRPr="004C1022" w:rsidRDefault="004F60F6" w:rsidP="004C1022">
      <w:pPr>
        <w:ind w:firstLine="709"/>
        <w:jc w:val="both"/>
      </w:pPr>
      <w:r w:rsidRPr="004C1022">
        <w:t xml:space="preserve">2.2.3. Оказывать на платной основе дополнительные образовательные услуги, не предусмотренные соответствующими общеобразовательными программами и федеральными государственными образовательными стандартами. При предоставлении платных образовательных услуг МОУ </w:t>
      </w:r>
      <w:r w:rsidR="00865E17" w:rsidRPr="004C1022">
        <w:t xml:space="preserve">«СОШ № 9» </w:t>
      </w:r>
      <w:r w:rsidRPr="004C1022">
        <w:t>заключает соответствующий договор с Родителями.</w:t>
      </w:r>
    </w:p>
    <w:p w:rsidR="004F60F6" w:rsidRPr="004C1022" w:rsidRDefault="004F60F6" w:rsidP="004C1022">
      <w:pPr>
        <w:ind w:firstLine="709"/>
        <w:jc w:val="both"/>
      </w:pPr>
      <w:r w:rsidRPr="004C1022">
        <w:t>2.2.4. Привлекать Ученика с его согласия и согласия Родителей к самообслуживанию, дежурству и другим видам общественно полезного труда с учётом его возраста, пола, физических возможностей, норм и требований гигиены и охраны здоровья обучающихся.</w:t>
      </w:r>
    </w:p>
    <w:p w:rsidR="004F60F6" w:rsidRPr="004C1022" w:rsidRDefault="004F60F6" w:rsidP="004C1022">
      <w:pPr>
        <w:ind w:firstLine="709"/>
        <w:jc w:val="both"/>
      </w:pPr>
      <w:r w:rsidRPr="004C1022">
        <w:t xml:space="preserve">2.2.5. Стимулировать продвижение Ученика в его развитии и овладении знаниями различными видами поощрения в соответствии с Правилами МОУ </w:t>
      </w:r>
      <w:r w:rsidR="00FC75AD" w:rsidRPr="004C1022">
        <w:t>«СОШ № 9»</w:t>
      </w:r>
      <w:r w:rsidRPr="004C1022">
        <w:t>о поощрениях и взысканиях обучающихся.</w:t>
      </w:r>
    </w:p>
    <w:p w:rsidR="004F60F6" w:rsidRPr="004C1022" w:rsidRDefault="004F60F6" w:rsidP="004C1022">
      <w:pPr>
        <w:ind w:firstLine="709"/>
        <w:jc w:val="center"/>
        <w:rPr>
          <w:b/>
        </w:rPr>
      </w:pPr>
      <w:r w:rsidRPr="004C1022">
        <w:rPr>
          <w:b/>
        </w:rPr>
        <w:t>3. Обязанности и права Родителей</w:t>
      </w:r>
    </w:p>
    <w:p w:rsidR="004F60F6" w:rsidRPr="004C1022" w:rsidRDefault="004F60F6" w:rsidP="004C1022">
      <w:pPr>
        <w:ind w:firstLine="709"/>
        <w:jc w:val="both"/>
      </w:pPr>
      <w:r w:rsidRPr="004C1022">
        <w:tab/>
      </w:r>
      <w:r w:rsidRPr="004C1022">
        <w:rPr>
          <w:b/>
          <w:i/>
        </w:rPr>
        <w:t>3.1. Родители обязуются:</w:t>
      </w:r>
    </w:p>
    <w:p w:rsidR="004F60F6" w:rsidRPr="004C1022" w:rsidRDefault="004F60F6" w:rsidP="004C1022">
      <w:pPr>
        <w:ind w:firstLine="709"/>
        <w:jc w:val="both"/>
      </w:pPr>
      <w:r w:rsidRPr="004C1022">
        <w:t>3.1.1. Соблюдать Устав, настоящий Договор и другие локальные акты МОУ</w:t>
      </w:r>
      <w:r w:rsidR="00865E17" w:rsidRPr="004C1022">
        <w:t xml:space="preserve"> «СОШ № 9»</w:t>
      </w:r>
      <w:r w:rsidRPr="004C1022">
        <w:t>.</w:t>
      </w:r>
    </w:p>
    <w:p w:rsidR="004F60F6" w:rsidRPr="004C1022" w:rsidRDefault="004F60F6" w:rsidP="004C1022">
      <w:pPr>
        <w:ind w:firstLine="709"/>
        <w:jc w:val="both"/>
      </w:pPr>
      <w:r w:rsidRPr="004C1022">
        <w:t>3.1.2. Создавать условия для обучения ребенка в семье.</w:t>
      </w:r>
    </w:p>
    <w:p w:rsidR="004F60F6" w:rsidRPr="004C1022" w:rsidRDefault="004F60F6" w:rsidP="004C1022">
      <w:pPr>
        <w:ind w:firstLine="709"/>
        <w:jc w:val="both"/>
      </w:pPr>
      <w:r w:rsidRPr="004C1022">
        <w:t>3.1.3. Обеспечивать и защищать права и интересы своих детей, не причинять вред физическому и психическому здоровью детей, их нравственному развитию. Воспитывать детей, исключая пренебрежительное, жестокое, грубое, унижающее человеческое достоинство обращение, оскорбление или их эксплуатацию.</w:t>
      </w:r>
    </w:p>
    <w:p w:rsidR="004F60F6" w:rsidRPr="004C1022" w:rsidRDefault="004F60F6" w:rsidP="004C1022">
      <w:pPr>
        <w:ind w:firstLine="709"/>
        <w:jc w:val="both"/>
      </w:pPr>
      <w:r w:rsidRPr="004C1022">
        <w:t>3.1.4. Своевременно информировать медицинского работника МОУ</w:t>
      </w:r>
      <w:r w:rsidR="001F335C">
        <w:t xml:space="preserve"> </w:t>
      </w:r>
      <w:bookmarkStart w:id="0" w:name="_GoBack"/>
      <w:bookmarkEnd w:id="0"/>
      <w:r w:rsidR="00FC75AD" w:rsidRPr="004C1022">
        <w:t>«СОШ № 9»</w:t>
      </w:r>
      <w:r w:rsidRPr="004C1022">
        <w:t xml:space="preserve"> о перенесённых Учеником заболеваниях.</w:t>
      </w:r>
    </w:p>
    <w:p w:rsidR="004F60F6" w:rsidRPr="004C1022" w:rsidRDefault="004F60F6" w:rsidP="004C1022">
      <w:pPr>
        <w:ind w:firstLine="709"/>
        <w:jc w:val="both"/>
      </w:pPr>
      <w:r w:rsidRPr="004C1022">
        <w:t>3.1.6. Обеспечить Ученика необходимыми пособиями и учебными принадлежностями.</w:t>
      </w:r>
    </w:p>
    <w:p w:rsidR="004F60F6" w:rsidRPr="004C1022" w:rsidRDefault="004F60F6" w:rsidP="004C1022">
      <w:pPr>
        <w:ind w:firstLine="709"/>
        <w:jc w:val="both"/>
      </w:pPr>
      <w:r w:rsidRPr="004C1022">
        <w:t xml:space="preserve">3.1.7.Обеспечить </w:t>
      </w:r>
      <w:proofErr w:type="gramStart"/>
      <w:r w:rsidRPr="004C1022">
        <w:t>контроль за</w:t>
      </w:r>
      <w:proofErr w:type="gramEnd"/>
      <w:r w:rsidRPr="004C1022">
        <w:t xml:space="preserve"> посещением Учеником учебных занятий, за ведением дневника, тетрадей. Предупреждать классного руководителя о причине отсутствия Ученика в тот же день.</w:t>
      </w:r>
    </w:p>
    <w:p w:rsidR="004F60F6" w:rsidRPr="004C1022" w:rsidRDefault="004F60F6" w:rsidP="004C1022">
      <w:pPr>
        <w:ind w:firstLine="709"/>
        <w:jc w:val="both"/>
      </w:pPr>
      <w:r w:rsidRPr="004C1022">
        <w:t>3.1.8. Посещать родительские собрания в обязательном порядке.</w:t>
      </w:r>
    </w:p>
    <w:p w:rsidR="004F60F6" w:rsidRPr="004C1022" w:rsidRDefault="004F60F6" w:rsidP="004C1022">
      <w:pPr>
        <w:ind w:firstLine="709"/>
        <w:jc w:val="both"/>
      </w:pPr>
      <w:r w:rsidRPr="004C1022">
        <w:t>3.1.9. Выполнять законные требования и рекомендации администрации МОУ</w:t>
      </w:r>
      <w:r w:rsidR="00865E17" w:rsidRPr="004C1022">
        <w:t xml:space="preserve"> «СОШ № 9»</w:t>
      </w:r>
      <w:r w:rsidRPr="004C1022">
        <w:t>, педагогического совета, педагогического консилиума, учителей и специалистов учебно-методической, психологической, социально-адаптационной служб.</w:t>
      </w:r>
    </w:p>
    <w:p w:rsidR="004F60F6" w:rsidRPr="004C1022" w:rsidRDefault="004F60F6" w:rsidP="004C1022">
      <w:pPr>
        <w:ind w:firstLine="709"/>
        <w:jc w:val="both"/>
      </w:pPr>
      <w:r w:rsidRPr="004C1022">
        <w:t>3.1.10. Не допускать неоправданного вмешательства в работу педагогов по вопросам, которые по своему характеру входят в круг их профессиональных обязанностей.</w:t>
      </w:r>
    </w:p>
    <w:p w:rsidR="004F60F6" w:rsidRPr="004C1022" w:rsidRDefault="004F60F6" w:rsidP="004C1022">
      <w:pPr>
        <w:ind w:firstLine="709"/>
        <w:jc w:val="both"/>
      </w:pPr>
      <w:r w:rsidRPr="004C1022">
        <w:t>3.1.11. Своевременно ставить в известность классного руководителя, администрацию МОУ</w:t>
      </w:r>
      <w:proofErr w:type="gramStart"/>
      <w:r w:rsidR="00FC75AD">
        <w:t>«С</w:t>
      </w:r>
      <w:proofErr w:type="gramEnd"/>
      <w:r w:rsidR="00FC75AD">
        <w:t>ОШ №</w:t>
      </w:r>
      <w:r w:rsidR="00FC75AD" w:rsidRPr="004C1022">
        <w:t>9»</w:t>
      </w:r>
      <w:r w:rsidRPr="004C1022">
        <w:t xml:space="preserve"> о конфликтной ситуации относительно Ученика. Процедуру разрешения конфликта выдерживать в соответствии с Положением МОУ </w:t>
      </w:r>
      <w:r w:rsidR="00865E17" w:rsidRPr="004C1022">
        <w:t xml:space="preserve">«СОШ № 9» </w:t>
      </w:r>
      <w:r w:rsidRPr="004C1022">
        <w:t>о конфликтной комиссии.</w:t>
      </w:r>
    </w:p>
    <w:p w:rsidR="004F60F6" w:rsidRPr="004C1022" w:rsidRDefault="004F60F6" w:rsidP="004C1022">
      <w:pPr>
        <w:ind w:firstLine="709"/>
        <w:jc w:val="both"/>
      </w:pPr>
      <w:r w:rsidRPr="004C1022">
        <w:t>3.1.12</w:t>
      </w:r>
      <w:r w:rsidR="009A4802" w:rsidRPr="004C1022">
        <w:t>.</w:t>
      </w:r>
      <w:r w:rsidRPr="004C1022">
        <w:t xml:space="preserve"> Возместить нанесённый ущерб МОУ</w:t>
      </w:r>
      <w:proofErr w:type="gramStart"/>
      <w:r w:rsidR="00FC75AD">
        <w:t>«С</w:t>
      </w:r>
      <w:proofErr w:type="gramEnd"/>
      <w:r w:rsidR="00FC75AD">
        <w:t>ОШ</w:t>
      </w:r>
      <w:r w:rsidR="00FC75AD" w:rsidRPr="004C1022">
        <w:t>№ 9»</w:t>
      </w:r>
      <w:r w:rsidRPr="004C1022">
        <w:t xml:space="preserve"> в случае порчи школьного имущества Учеником в соответствии с действующим законодательством.</w:t>
      </w:r>
    </w:p>
    <w:p w:rsidR="00422146" w:rsidRPr="004C1022" w:rsidRDefault="004F60F6" w:rsidP="004C1022">
      <w:pPr>
        <w:ind w:firstLine="709"/>
        <w:jc w:val="both"/>
      </w:pPr>
      <w:r w:rsidRPr="004C1022">
        <w:t>3.1.13</w:t>
      </w:r>
      <w:r w:rsidR="009A4802" w:rsidRPr="004C1022">
        <w:t>.</w:t>
      </w:r>
      <w:r w:rsidRPr="004C1022">
        <w:tab/>
        <w:t>Нести ответственность за сохранность здоровья и жизни своих детей при переходе улиц и дорог по пути в МОУ и домой.</w:t>
      </w:r>
    </w:p>
    <w:p w:rsidR="00422146" w:rsidRPr="004C1022" w:rsidRDefault="00422146" w:rsidP="004C1022">
      <w:pPr>
        <w:ind w:right="-143" w:firstLine="709"/>
        <w:jc w:val="both"/>
      </w:pPr>
      <w:r w:rsidRPr="004C1022">
        <w:t>3.1.14. Обеспечить своевременную явку Учащегося на занятия в Школу</w:t>
      </w:r>
      <w:r w:rsidR="004C1022">
        <w:t>.</w:t>
      </w:r>
    </w:p>
    <w:p w:rsidR="00422146" w:rsidRPr="004C1022" w:rsidRDefault="0020108E" w:rsidP="004C1022">
      <w:pPr>
        <w:ind w:right="-143" w:firstLine="709"/>
        <w:jc w:val="both"/>
      </w:pPr>
      <w:r w:rsidRPr="004C1022">
        <w:t>3.1.15</w:t>
      </w:r>
      <w:r w:rsidR="00422146" w:rsidRPr="004C1022">
        <w:t xml:space="preserve">. Обеспечить явку Учащегося в Школу в надлежащем виде: опрятно </w:t>
      </w:r>
      <w:proofErr w:type="gramStart"/>
      <w:r w:rsidR="00422146" w:rsidRPr="004C1022">
        <w:t>одетым</w:t>
      </w:r>
      <w:proofErr w:type="gramEnd"/>
      <w:r w:rsidR="00422146" w:rsidRPr="004C1022">
        <w:t>, спортивную</w:t>
      </w:r>
      <w:r w:rsidR="004C1022">
        <w:t xml:space="preserve"> форму для занятий физкультурой.</w:t>
      </w:r>
    </w:p>
    <w:p w:rsidR="00422146" w:rsidRPr="004C1022" w:rsidRDefault="00422146" w:rsidP="004C1022">
      <w:pPr>
        <w:ind w:right="-143" w:firstLine="709"/>
        <w:jc w:val="both"/>
      </w:pPr>
      <w:r w:rsidRPr="004C1022">
        <w:lastRenderedPageBreak/>
        <w:t>В качестве повседневной формы для мальчиков и юношей реко</w:t>
      </w:r>
      <w:r w:rsidR="004C1022">
        <w:t xml:space="preserve">мендуются брюки и пиджак синего, </w:t>
      </w:r>
      <w:r w:rsidRPr="004C1022">
        <w:t>черного или серого цветов и рубашка, в холодную погоду – теплая кофта или свитер.</w:t>
      </w:r>
    </w:p>
    <w:p w:rsidR="00422146" w:rsidRPr="004C1022" w:rsidRDefault="00422146" w:rsidP="004C1022">
      <w:pPr>
        <w:ind w:right="-143" w:firstLine="709"/>
        <w:jc w:val="both"/>
      </w:pPr>
      <w:r w:rsidRPr="004C1022">
        <w:t>Для девочек и деву</w:t>
      </w:r>
      <w:r w:rsidR="004C1022">
        <w:t>шек рекомендуются юбка (</w:t>
      </w:r>
      <w:proofErr w:type="spellStart"/>
      <w:r w:rsidR="004C1022">
        <w:t>платье</w:t>
      </w:r>
      <w:proofErr w:type="gramStart"/>
      <w:r w:rsidR="004C1022">
        <w:t>,</w:t>
      </w:r>
      <w:r w:rsidRPr="004C1022">
        <w:t>ф</w:t>
      </w:r>
      <w:proofErr w:type="gramEnd"/>
      <w:r w:rsidRPr="004C1022">
        <w:t>артука</w:t>
      </w:r>
      <w:proofErr w:type="spellEnd"/>
      <w:r w:rsidRPr="004C1022">
        <w:t xml:space="preserve">, сарафан, брюки) синего, </w:t>
      </w:r>
      <w:proofErr w:type="spellStart"/>
      <w:r w:rsidRPr="004C1022">
        <w:t>черногоили</w:t>
      </w:r>
      <w:proofErr w:type="spellEnd"/>
      <w:r w:rsidRPr="004C1022">
        <w:t xml:space="preserve"> серого цветов длиной не выше 10 см от середины колена и блузка, в холодную </w:t>
      </w:r>
      <w:r w:rsidR="0020108E" w:rsidRPr="004C1022">
        <w:t>погоду – теплая</w:t>
      </w:r>
      <w:r w:rsidRPr="004C1022">
        <w:t xml:space="preserve"> кофта или свитер.</w:t>
      </w:r>
    </w:p>
    <w:p w:rsidR="00422146" w:rsidRPr="004C1022" w:rsidRDefault="00422146" w:rsidP="004C1022">
      <w:pPr>
        <w:ind w:right="-143" w:firstLine="709"/>
        <w:jc w:val="both"/>
      </w:pPr>
      <w:r w:rsidRPr="004C1022">
        <w:t xml:space="preserve">В качестве парадной одежды для мальчиков и юношей используется </w:t>
      </w:r>
      <w:r w:rsidR="0020108E" w:rsidRPr="004C1022">
        <w:t>рекомендованная повседневная одежда, д</w:t>
      </w:r>
      <w:r w:rsidRPr="004C1022">
        <w:t>ополненная белой сорочкой</w:t>
      </w:r>
      <w:r w:rsidR="0020108E" w:rsidRPr="004C1022">
        <w:t xml:space="preserve">  и  пиджаком.</w:t>
      </w:r>
    </w:p>
    <w:p w:rsidR="00422146" w:rsidRPr="004C1022" w:rsidRDefault="00422146" w:rsidP="004C1022">
      <w:pPr>
        <w:ind w:right="-143" w:firstLine="709"/>
        <w:jc w:val="both"/>
      </w:pPr>
      <w:r w:rsidRPr="004C1022">
        <w:t xml:space="preserve"> Для девочек и девушек используется рекомендованная повседневная одежда, дополненная белой блузкой и </w:t>
      </w:r>
      <w:r w:rsidR="0020108E" w:rsidRPr="004C1022">
        <w:t>белым  фартуком.</w:t>
      </w:r>
    </w:p>
    <w:p w:rsidR="00422146" w:rsidRPr="004C1022" w:rsidRDefault="00422146" w:rsidP="004C1022">
      <w:pPr>
        <w:ind w:right="-143" w:firstLine="709"/>
        <w:jc w:val="both"/>
      </w:pPr>
      <w:r w:rsidRPr="004C1022">
        <w:t xml:space="preserve">Обувь должна быть удобной и безопасной, допускается небольшой </w:t>
      </w:r>
      <w:r w:rsidR="0020108E" w:rsidRPr="004C1022">
        <w:t>устойчивый каблук.</w:t>
      </w:r>
    </w:p>
    <w:p w:rsidR="00422146" w:rsidRPr="004C1022" w:rsidRDefault="00422146" w:rsidP="004C1022">
      <w:pPr>
        <w:ind w:right="-143" w:firstLine="709"/>
        <w:jc w:val="both"/>
      </w:pPr>
      <w:r w:rsidRPr="004C1022">
        <w:t xml:space="preserve">Каблук-шпилька, скользкая подошва не допускаются. </w:t>
      </w:r>
    </w:p>
    <w:p w:rsidR="00422146" w:rsidRPr="004C1022" w:rsidRDefault="00422146" w:rsidP="004C1022">
      <w:pPr>
        <w:ind w:right="-143" w:firstLine="709"/>
        <w:jc w:val="both"/>
      </w:pPr>
      <w:proofErr w:type="gramStart"/>
      <w:r w:rsidRPr="004C1022">
        <w:t>Обучающимся</w:t>
      </w:r>
      <w:proofErr w:type="gramEnd"/>
      <w:r w:rsidRPr="004C1022">
        <w:t xml:space="preserve"> запрещается ношение одежды, обуви, аксессуаров с </w:t>
      </w:r>
      <w:r w:rsidR="0020108E" w:rsidRPr="004C1022">
        <w:t>травмирующей фурнитурой</w:t>
      </w:r>
      <w:r w:rsidR="004C1022">
        <w:t xml:space="preserve">, </w:t>
      </w:r>
      <w:r w:rsidRPr="004C1022">
        <w:t xml:space="preserve">символикой асоциальных неформальных молодежных объединений, а также пропагандирующих </w:t>
      </w:r>
      <w:proofErr w:type="spellStart"/>
      <w:r w:rsidRPr="004C1022">
        <w:t>психоактивные</w:t>
      </w:r>
      <w:proofErr w:type="spellEnd"/>
      <w:r w:rsidRPr="004C1022">
        <w:t xml:space="preserve"> вещества и противоправное поведение и негативно влияющих на здоровый образ жизни (курение и т.п.). Ювелирные украшения допускаются небольшого размера, так как имеют </w:t>
      </w:r>
      <w:proofErr w:type="spellStart"/>
      <w:r w:rsidRPr="004C1022">
        <w:t>потенциальнуютравмоопасность</w:t>
      </w:r>
      <w:proofErr w:type="spellEnd"/>
      <w:r w:rsidRPr="004C1022">
        <w:t xml:space="preserve">. </w:t>
      </w:r>
    </w:p>
    <w:p w:rsidR="00422146" w:rsidRPr="004C1022" w:rsidRDefault="00422146" w:rsidP="004C1022">
      <w:pPr>
        <w:ind w:right="-143" w:firstLine="709"/>
        <w:jc w:val="both"/>
      </w:pPr>
      <w:r w:rsidRPr="004C1022">
        <w:t xml:space="preserve">Ответственность за получение ребенком травмы вследствие ношения им небезопасных предметов одежды, обуви, украшений несут родители учащегося. Ответственность за сохранность и целостность украшений, а также за сохранность и целостность любых других предметов, не относящихся к учебному процессу, несут родители учащегося. </w:t>
      </w:r>
    </w:p>
    <w:p w:rsidR="004F60F6" w:rsidRPr="004C1022" w:rsidRDefault="004F60F6" w:rsidP="004C1022">
      <w:pPr>
        <w:ind w:firstLine="709"/>
        <w:jc w:val="both"/>
      </w:pPr>
      <w:r w:rsidRPr="004C1022">
        <w:rPr>
          <w:b/>
          <w:i/>
        </w:rPr>
        <w:t>3.2. Родители имеют право:</w:t>
      </w:r>
    </w:p>
    <w:p w:rsidR="004F60F6" w:rsidRPr="004C1022" w:rsidRDefault="004F60F6" w:rsidP="004C1022">
      <w:pPr>
        <w:ind w:firstLine="709"/>
        <w:jc w:val="both"/>
      </w:pPr>
      <w:r w:rsidRPr="004C1022">
        <w:t>3.2.1. Принимать участие в управлении МОУ</w:t>
      </w:r>
      <w:r w:rsidR="00865E17" w:rsidRPr="004C1022">
        <w:t xml:space="preserve"> «СОШ № 9» </w:t>
      </w:r>
      <w:r w:rsidRPr="004C1022">
        <w:t xml:space="preserve"> через представительство в Совете МОУ </w:t>
      </w:r>
      <w:r w:rsidR="00FC75AD">
        <w:t>«СОШ №</w:t>
      </w:r>
      <w:r w:rsidR="00865E17" w:rsidRPr="004C1022">
        <w:t xml:space="preserve">9» </w:t>
      </w:r>
      <w:r w:rsidRPr="004C1022">
        <w:t>(</w:t>
      </w:r>
      <w:r w:rsidR="004C1022">
        <w:t>Управляющем</w:t>
      </w:r>
      <w:r w:rsidRPr="004C1022">
        <w:t xml:space="preserve"> Совете МОУ</w:t>
      </w:r>
      <w:r w:rsidR="00865E17" w:rsidRPr="004C1022">
        <w:t xml:space="preserve"> «СОШ </w:t>
      </w:r>
      <w:r w:rsidR="00FC75AD">
        <w:t>№</w:t>
      </w:r>
      <w:r w:rsidR="00865E17" w:rsidRPr="004C1022">
        <w:t>9»</w:t>
      </w:r>
      <w:r w:rsidRPr="004C1022">
        <w:t>, общешкольном и классном родительских комитетах).</w:t>
      </w:r>
    </w:p>
    <w:p w:rsidR="004F60F6" w:rsidRPr="004C1022" w:rsidRDefault="004F60F6" w:rsidP="004C1022">
      <w:pPr>
        <w:ind w:firstLine="709"/>
        <w:jc w:val="both"/>
      </w:pPr>
      <w:r w:rsidRPr="004C1022">
        <w:t>3.2.2. Получать информацию, связанную с обучением ребенка в данном учреждении и консультации у разных специалистов и педагогов МОУ</w:t>
      </w:r>
      <w:r w:rsidR="00865E17" w:rsidRPr="004C1022">
        <w:t xml:space="preserve"> «СОШ № 9»</w:t>
      </w:r>
      <w:r w:rsidRPr="004C1022">
        <w:t>.</w:t>
      </w:r>
    </w:p>
    <w:p w:rsidR="004F60F6" w:rsidRPr="004C1022" w:rsidRDefault="004F60F6" w:rsidP="004C1022">
      <w:pPr>
        <w:ind w:firstLine="709"/>
        <w:jc w:val="both"/>
      </w:pPr>
      <w:r w:rsidRPr="004C1022">
        <w:t>3.2.3. Участвовать в обсуждении любых вопросов жизни ОУ.</w:t>
      </w:r>
    </w:p>
    <w:p w:rsidR="004F60F6" w:rsidRPr="004C1022" w:rsidRDefault="004F60F6" w:rsidP="004C1022">
      <w:pPr>
        <w:ind w:firstLine="709"/>
        <w:jc w:val="both"/>
      </w:pPr>
      <w:r w:rsidRPr="004C1022">
        <w:t>3.2.4. Участвовать в разработке образовательных программ.</w:t>
      </w:r>
    </w:p>
    <w:p w:rsidR="004F60F6" w:rsidRPr="004C1022" w:rsidRDefault="004F60F6" w:rsidP="004C1022">
      <w:pPr>
        <w:ind w:firstLine="709"/>
        <w:jc w:val="both"/>
      </w:pPr>
      <w:r w:rsidRPr="004C1022">
        <w:t>3.2.5. Выбирать формы обучения в соответствии с Положением ОУ о формах освоения общеобразовательных программ.</w:t>
      </w:r>
    </w:p>
    <w:p w:rsidR="004F60F6" w:rsidRPr="004C1022" w:rsidRDefault="004F60F6" w:rsidP="004C1022">
      <w:pPr>
        <w:ind w:firstLine="709"/>
        <w:jc w:val="both"/>
      </w:pPr>
      <w:r w:rsidRPr="004C1022">
        <w:t>3.2.6. При наличии оснований для жалобы на ОУ или работника ОУ обсуждать вопросы с директором ОУ и работником, имеющим к этому отношение.</w:t>
      </w:r>
    </w:p>
    <w:p w:rsidR="004F60F6" w:rsidRPr="004C1022" w:rsidRDefault="004F60F6" w:rsidP="004C1022">
      <w:pPr>
        <w:ind w:firstLine="709"/>
        <w:jc w:val="both"/>
      </w:pPr>
      <w:r w:rsidRPr="004C1022">
        <w:t xml:space="preserve">3.2.7. Передавать </w:t>
      </w:r>
      <w:r w:rsidR="009C50C5">
        <w:t>М</w:t>
      </w:r>
      <w:r w:rsidR="009A4802" w:rsidRPr="004C1022">
        <w:t xml:space="preserve">ОУ </w:t>
      </w:r>
      <w:r w:rsidR="00865E17" w:rsidRPr="004C1022">
        <w:t>«</w:t>
      </w:r>
      <w:r w:rsidR="009A4802" w:rsidRPr="004C1022">
        <w:t>СОШ № 9</w:t>
      </w:r>
      <w:r w:rsidR="00865E17" w:rsidRPr="004C1022">
        <w:t>»</w:t>
      </w:r>
      <w:r w:rsidR="009A4802" w:rsidRPr="004C1022">
        <w:t xml:space="preserve"> г. Благодарного</w:t>
      </w:r>
      <w:r w:rsidRPr="004C1022">
        <w:t xml:space="preserve"> денежные средства, целевые взносы, имущество и иные объекты собственности в форме дара, пожертвования.</w:t>
      </w:r>
    </w:p>
    <w:p w:rsidR="004F60F6" w:rsidRPr="004C1022" w:rsidRDefault="004F60F6" w:rsidP="004C1022">
      <w:pPr>
        <w:ind w:firstLine="709"/>
        <w:jc w:val="both"/>
      </w:pPr>
      <w:r w:rsidRPr="004C1022">
        <w:t>3.2.8.</w:t>
      </w:r>
      <w:r w:rsidRPr="004C1022">
        <w:tab/>
        <w:t xml:space="preserve">Оказывать посильную помощь </w:t>
      </w:r>
      <w:r w:rsidR="009C50C5">
        <w:t>М</w:t>
      </w:r>
      <w:r w:rsidR="009A4802" w:rsidRPr="004C1022">
        <w:t xml:space="preserve">ОУ </w:t>
      </w:r>
      <w:r w:rsidR="00865E17" w:rsidRPr="004C1022">
        <w:t>«</w:t>
      </w:r>
      <w:r w:rsidR="00FC75AD">
        <w:t>СОШ №</w:t>
      </w:r>
      <w:r w:rsidR="009A4802" w:rsidRPr="004C1022">
        <w:t>9</w:t>
      </w:r>
      <w:r w:rsidR="00865E17" w:rsidRPr="004C1022">
        <w:t>»</w:t>
      </w:r>
      <w:r w:rsidR="009A4802" w:rsidRPr="004C1022">
        <w:t xml:space="preserve"> г. Благодарного</w:t>
      </w:r>
      <w:r w:rsidRPr="004C1022">
        <w:t xml:space="preserve"> в решении хозяйственных вопросов, в совершенствовании учебно-материальной базы.</w:t>
      </w:r>
      <w:r w:rsidRPr="004C1022">
        <w:tab/>
      </w:r>
    </w:p>
    <w:p w:rsidR="004F60F6" w:rsidRPr="004C1022" w:rsidRDefault="004F60F6" w:rsidP="004C1022">
      <w:pPr>
        <w:ind w:firstLine="709"/>
        <w:jc w:val="center"/>
        <w:rPr>
          <w:b/>
        </w:rPr>
      </w:pPr>
      <w:r w:rsidRPr="004C1022">
        <w:rPr>
          <w:b/>
        </w:rPr>
        <w:t>4. Обязанности и права Ученика</w:t>
      </w:r>
    </w:p>
    <w:p w:rsidR="004F60F6" w:rsidRPr="004C1022" w:rsidRDefault="004F60F6" w:rsidP="004C1022">
      <w:pPr>
        <w:ind w:firstLine="709"/>
      </w:pPr>
      <w:r w:rsidRPr="004C1022">
        <w:rPr>
          <w:b/>
          <w:i/>
        </w:rPr>
        <w:t xml:space="preserve">          4.1. Ученик обязан:</w:t>
      </w:r>
    </w:p>
    <w:p w:rsidR="004F60F6" w:rsidRPr="004C1022" w:rsidRDefault="004F60F6" w:rsidP="004C10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022">
        <w:rPr>
          <w:rFonts w:ascii="Times New Roman" w:hAnsi="Times New Roman" w:cs="Times New Roman"/>
          <w:sz w:val="24"/>
          <w:szCs w:val="24"/>
        </w:rPr>
        <w:t>4.1.1. –  посещать занятия, указанные в учебном плане и расписании занятий;</w:t>
      </w:r>
    </w:p>
    <w:p w:rsidR="004F60F6" w:rsidRPr="004C1022" w:rsidRDefault="004F60F6" w:rsidP="004C10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022">
        <w:rPr>
          <w:rFonts w:ascii="Times New Roman" w:hAnsi="Times New Roman" w:cs="Times New Roman"/>
          <w:sz w:val="24"/>
          <w:szCs w:val="24"/>
        </w:rPr>
        <w:t>–  выполнять домашние задания;</w:t>
      </w:r>
    </w:p>
    <w:p w:rsidR="004F60F6" w:rsidRPr="004C1022" w:rsidRDefault="004F60F6" w:rsidP="004C10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022">
        <w:rPr>
          <w:rFonts w:ascii="Times New Roman" w:hAnsi="Times New Roman" w:cs="Times New Roman"/>
          <w:sz w:val="24"/>
          <w:szCs w:val="24"/>
        </w:rPr>
        <w:t>–   соблюдать устав Школы, правила внутреннего распорядка Школы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обучающимся;</w:t>
      </w:r>
    </w:p>
    <w:p w:rsidR="004F60F6" w:rsidRPr="004C1022" w:rsidRDefault="004F60F6" w:rsidP="004C10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022">
        <w:rPr>
          <w:rFonts w:ascii="Times New Roman" w:hAnsi="Times New Roman" w:cs="Times New Roman"/>
          <w:sz w:val="24"/>
          <w:szCs w:val="24"/>
        </w:rPr>
        <w:t>–  бережно относиться к имуществу Школы.</w:t>
      </w:r>
    </w:p>
    <w:p w:rsidR="004F60F6" w:rsidRPr="004C1022" w:rsidRDefault="004F60F6" w:rsidP="004C1022">
      <w:pPr>
        <w:ind w:firstLine="709"/>
        <w:jc w:val="both"/>
      </w:pPr>
      <w:r w:rsidRPr="004C1022">
        <w:t>4.1.2. Добросовестно учиться, стремиться к качественному освоению учебных программ.</w:t>
      </w:r>
    </w:p>
    <w:p w:rsidR="004F60F6" w:rsidRPr="004C1022" w:rsidRDefault="004F60F6" w:rsidP="004C1022">
      <w:pPr>
        <w:ind w:firstLine="709"/>
        <w:jc w:val="both"/>
      </w:pPr>
      <w:r w:rsidRPr="004C1022">
        <w:t>4.1.3. Не допускать опозданий на уроки и пропусков учебных занятий без уважительной причины.</w:t>
      </w:r>
    </w:p>
    <w:p w:rsidR="004F60F6" w:rsidRPr="004C1022" w:rsidRDefault="004F60F6" w:rsidP="004C1022">
      <w:pPr>
        <w:ind w:firstLine="709"/>
        <w:jc w:val="both"/>
      </w:pPr>
      <w:r w:rsidRPr="004C1022">
        <w:t>4.1.4. Вести дневник в соответствии с указаниями по его ведению.</w:t>
      </w:r>
    </w:p>
    <w:p w:rsidR="004F60F6" w:rsidRPr="004C1022" w:rsidRDefault="004F60F6" w:rsidP="004C1022">
      <w:pPr>
        <w:ind w:firstLine="709"/>
        <w:jc w:val="both"/>
      </w:pPr>
      <w:r w:rsidRPr="004C1022">
        <w:t>4.1.5. Соблюдать правила техники безопасности, санитарии и гигиены.</w:t>
      </w:r>
    </w:p>
    <w:p w:rsidR="004F60F6" w:rsidRPr="004C1022" w:rsidRDefault="004F60F6" w:rsidP="004C1022">
      <w:pPr>
        <w:ind w:firstLine="709"/>
        <w:jc w:val="both"/>
      </w:pPr>
      <w:r w:rsidRPr="004C1022">
        <w:t xml:space="preserve">4.1.6. Соблюдать Устав, настоящий Договор и иные локальные акты </w:t>
      </w:r>
      <w:r w:rsidR="009C50C5">
        <w:t>М</w:t>
      </w:r>
      <w:r w:rsidR="009A4802" w:rsidRPr="004C1022">
        <w:t xml:space="preserve">ОУ </w:t>
      </w:r>
      <w:r w:rsidR="00865E17" w:rsidRPr="004C1022">
        <w:t>«</w:t>
      </w:r>
      <w:r w:rsidR="00FC75AD">
        <w:t>СОШ №</w:t>
      </w:r>
      <w:r w:rsidR="009A4802" w:rsidRPr="004C1022">
        <w:t>9</w:t>
      </w:r>
      <w:r w:rsidR="00865E17" w:rsidRPr="004C1022">
        <w:t>»</w:t>
      </w:r>
      <w:r w:rsidRPr="004C1022">
        <w:t>, регламентирующие школьную деятельность Ученика.</w:t>
      </w:r>
    </w:p>
    <w:p w:rsidR="004F60F6" w:rsidRPr="004C1022" w:rsidRDefault="004F60F6" w:rsidP="004C1022">
      <w:pPr>
        <w:ind w:firstLine="709"/>
        <w:jc w:val="both"/>
      </w:pPr>
      <w:r w:rsidRPr="004C1022">
        <w:rPr>
          <w:b/>
          <w:i/>
        </w:rPr>
        <w:t>4.2. Ученик имеет право:</w:t>
      </w:r>
    </w:p>
    <w:p w:rsidR="004F60F6" w:rsidRPr="004C1022" w:rsidRDefault="004F60F6" w:rsidP="004C1022">
      <w:pPr>
        <w:ind w:firstLine="709"/>
        <w:jc w:val="both"/>
      </w:pPr>
      <w:r w:rsidRPr="004C1022">
        <w:t>4.2.1. Получить бесплатное образование в соответствии с федеральными государственными образовательными стандартами.</w:t>
      </w:r>
    </w:p>
    <w:p w:rsidR="004F60F6" w:rsidRPr="004C1022" w:rsidRDefault="004F60F6" w:rsidP="004C1022">
      <w:pPr>
        <w:ind w:firstLine="709"/>
        <w:jc w:val="both"/>
      </w:pPr>
      <w:r w:rsidRPr="004C1022">
        <w:lastRenderedPageBreak/>
        <w:t>4.2.2. Выбирать факультативные, групповые, индивидуальные занятия, кружки, секции.</w:t>
      </w:r>
    </w:p>
    <w:p w:rsidR="004F60F6" w:rsidRPr="004C1022" w:rsidRDefault="004F60F6" w:rsidP="004C1022">
      <w:pPr>
        <w:ind w:firstLine="709"/>
        <w:jc w:val="both"/>
      </w:pPr>
      <w:r w:rsidRPr="004C1022">
        <w:t xml:space="preserve">4.2.3. Бесплатно пользоваться библиотечно-информационными ресурсами библиотеки </w:t>
      </w:r>
      <w:r w:rsidR="009C50C5">
        <w:t>М</w:t>
      </w:r>
      <w:r w:rsidR="009A4802" w:rsidRPr="004C1022">
        <w:t>ОУ «СОШ</w:t>
      </w:r>
      <w:r w:rsidR="00BA6287" w:rsidRPr="004C1022">
        <w:t xml:space="preserve"> № 9» </w:t>
      </w:r>
      <w:r w:rsidR="009A4802" w:rsidRPr="004C1022">
        <w:t>г. Благодарного</w:t>
      </w:r>
      <w:r w:rsidRPr="004C1022">
        <w:t>.</w:t>
      </w:r>
    </w:p>
    <w:p w:rsidR="004F60F6" w:rsidRPr="004C1022" w:rsidRDefault="004F60F6" w:rsidP="004C1022">
      <w:pPr>
        <w:ind w:firstLine="709"/>
        <w:jc w:val="both"/>
      </w:pPr>
      <w:r w:rsidRPr="004C1022">
        <w:t>4.2.4. По желанию посещать мероприятия, не предусмотренные учебным планом.</w:t>
      </w:r>
    </w:p>
    <w:p w:rsidR="004F60F6" w:rsidRPr="004C1022" w:rsidRDefault="004F60F6" w:rsidP="004C1022">
      <w:pPr>
        <w:ind w:firstLine="709"/>
        <w:jc w:val="both"/>
        <w:rPr>
          <w:b/>
        </w:rPr>
      </w:pPr>
      <w:r w:rsidRPr="004C1022">
        <w:t>4.2.5. Н</w:t>
      </w:r>
      <w:r w:rsidRPr="004C1022">
        <w:rPr>
          <w:bCs/>
        </w:rPr>
        <w:t>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убеждений.</w:t>
      </w:r>
    </w:p>
    <w:p w:rsidR="004F60F6" w:rsidRPr="004C1022" w:rsidRDefault="004F60F6" w:rsidP="004C1022">
      <w:pPr>
        <w:ind w:firstLine="709"/>
        <w:jc w:val="both"/>
        <w:rPr>
          <w:b/>
        </w:rPr>
      </w:pPr>
      <w:r w:rsidRPr="004C1022">
        <w:rPr>
          <w:b/>
        </w:rPr>
        <w:t>5. Ответственность сторон</w:t>
      </w:r>
    </w:p>
    <w:p w:rsidR="004F60F6" w:rsidRPr="004C1022" w:rsidRDefault="004F60F6" w:rsidP="004C1022">
      <w:pPr>
        <w:ind w:firstLine="709"/>
        <w:jc w:val="both"/>
      </w:pPr>
      <w:r w:rsidRPr="004C1022">
        <w:t>5.1. Стороны несут ответственность за исполнение взятых обязательств в соответствии с действующим законодательством РФ.</w:t>
      </w:r>
    </w:p>
    <w:p w:rsidR="004F60F6" w:rsidRPr="004C1022" w:rsidRDefault="004F60F6" w:rsidP="004C1022">
      <w:pPr>
        <w:ind w:firstLine="709"/>
        <w:jc w:val="both"/>
      </w:pPr>
      <w:r w:rsidRPr="004C1022">
        <w:t>5.2. Стороны имеют право обратиться в органы управления образованием по инстанциям.</w:t>
      </w:r>
    </w:p>
    <w:p w:rsidR="004F60F6" w:rsidRPr="004C1022" w:rsidRDefault="004F60F6" w:rsidP="004C1022">
      <w:pPr>
        <w:ind w:firstLine="709"/>
        <w:jc w:val="center"/>
      </w:pPr>
      <w:r w:rsidRPr="004C1022">
        <w:rPr>
          <w:b/>
        </w:rPr>
        <w:t>6. Срок действия Договора</w:t>
      </w:r>
    </w:p>
    <w:p w:rsidR="004F60F6" w:rsidRPr="004C1022" w:rsidRDefault="004F60F6" w:rsidP="004C1022">
      <w:pPr>
        <w:ind w:firstLine="709"/>
        <w:jc w:val="both"/>
      </w:pPr>
      <w:r w:rsidRPr="004C1022">
        <w:t xml:space="preserve">6.1. Настоящий Договор заключается сроком на _____ </w:t>
      </w:r>
      <w:proofErr w:type="gramStart"/>
      <w:r w:rsidRPr="004C1022">
        <w:t>учебных</w:t>
      </w:r>
      <w:proofErr w:type="gramEnd"/>
      <w:r w:rsidRPr="004C1022">
        <w:t xml:space="preserve"> года.</w:t>
      </w:r>
    </w:p>
    <w:p w:rsidR="004F60F6" w:rsidRPr="004C1022" w:rsidRDefault="004F60F6" w:rsidP="004C1022">
      <w:pPr>
        <w:ind w:firstLine="709"/>
        <w:jc w:val="both"/>
      </w:pPr>
      <w:r w:rsidRPr="004C1022">
        <w:t>6.2. Настоящий Договор вступает в силу после подписания его всеми сторонами.</w:t>
      </w:r>
    </w:p>
    <w:p w:rsidR="004F60F6" w:rsidRPr="004C1022" w:rsidRDefault="004F60F6" w:rsidP="004C1022">
      <w:pPr>
        <w:ind w:firstLine="709"/>
        <w:jc w:val="both"/>
      </w:pPr>
      <w:r w:rsidRPr="004C1022">
        <w:t>6.3. Настоящий Договор составлен в 2-х экземплярах, имеющих одинаковую силу.</w:t>
      </w:r>
    </w:p>
    <w:p w:rsidR="00CF147B" w:rsidRDefault="00CF147B" w:rsidP="004C1022">
      <w:pPr>
        <w:ind w:firstLine="709"/>
      </w:pPr>
    </w:p>
    <w:tbl>
      <w:tblPr>
        <w:tblStyle w:val="a5"/>
        <w:tblW w:w="11023" w:type="dxa"/>
        <w:tblLook w:val="04A0"/>
      </w:tblPr>
      <w:tblGrid>
        <w:gridCol w:w="4760"/>
        <w:gridCol w:w="6263"/>
      </w:tblGrid>
      <w:tr w:rsidR="004C1022" w:rsidTr="00437667">
        <w:trPr>
          <w:trHeight w:val="4372"/>
        </w:trPr>
        <w:tc>
          <w:tcPr>
            <w:tcW w:w="5211" w:type="dxa"/>
          </w:tcPr>
          <w:p w:rsidR="004C1022" w:rsidRDefault="004C1022" w:rsidP="004C1022">
            <w:pPr>
              <w:tabs>
                <w:tab w:val="left" w:pos="5760"/>
              </w:tabs>
              <w:spacing w:after="120"/>
              <w:jc w:val="both"/>
            </w:pPr>
            <w:r>
              <w:t>УЧРЕЖДЕНИЕ</w:t>
            </w:r>
          </w:p>
          <w:p w:rsidR="001076A9" w:rsidRDefault="001076A9" w:rsidP="001076A9">
            <w:pPr>
              <w:tabs>
                <w:tab w:val="left" w:pos="5760"/>
              </w:tabs>
              <w:spacing w:after="120"/>
              <w:jc w:val="center"/>
            </w:pPr>
            <w:r>
              <w:t>М</w:t>
            </w:r>
            <w:r w:rsidR="004C1022" w:rsidRPr="004C1022">
              <w:t>униципальное образовательное учреждение</w:t>
            </w:r>
          </w:p>
          <w:p w:rsidR="004C1022" w:rsidRPr="004C1022" w:rsidRDefault="004C1022" w:rsidP="001076A9">
            <w:pPr>
              <w:tabs>
                <w:tab w:val="left" w:pos="5760"/>
              </w:tabs>
              <w:spacing w:after="120"/>
              <w:jc w:val="center"/>
            </w:pPr>
            <w:r w:rsidRPr="004C1022">
              <w:t>«Средняя общеобразовательная школа №9»</w:t>
            </w:r>
          </w:p>
          <w:p w:rsidR="004C1022" w:rsidRPr="004C1022" w:rsidRDefault="004C1022" w:rsidP="001076A9">
            <w:pPr>
              <w:tabs>
                <w:tab w:val="left" w:pos="5760"/>
              </w:tabs>
              <w:spacing w:after="120"/>
              <w:jc w:val="center"/>
            </w:pPr>
            <w:r w:rsidRPr="004C1022">
              <w:t>356420, Ставропольский край, город Благодарный, ул</w:t>
            </w:r>
            <w:proofErr w:type="gramStart"/>
            <w:r w:rsidRPr="004C1022">
              <w:t>.Л</w:t>
            </w:r>
            <w:proofErr w:type="gramEnd"/>
            <w:r w:rsidRPr="004C1022">
              <w:t>енина,251</w:t>
            </w:r>
          </w:p>
          <w:p w:rsidR="004C1022" w:rsidRPr="004C1022" w:rsidRDefault="004C1022" w:rsidP="004C1022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</w:pPr>
          </w:p>
          <w:p w:rsidR="004C1022" w:rsidRPr="004C1022" w:rsidRDefault="009C50C5" w:rsidP="004C1022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</w:pPr>
            <w:r>
              <w:t xml:space="preserve"> Директор М</w:t>
            </w:r>
            <w:r w:rsidR="004C1022" w:rsidRPr="004C1022">
              <w:t>ОУ «СОШ№9»</w:t>
            </w:r>
          </w:p>
          <w:p w:rsidR="004C1022" w:rsidRDefault="001076A9" w:rsidP="004C1022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</w:pPr>
            <w:r>
              <w:t>Василенко Ирина Николаевна</w:t>
            </w:r>
          </w:p>
          <w:p w:rsidR="001076A9" w:rsidRDefault="001076A9" w:rsidP="004C1022">
            <w:pPr>
              <w:widowControl w:val="0"/>
              <w:pBdr>
                <w:bottom w:val="single" w:sz="12" w:space="1" w:color="auto"/>
              </w:pBdr>
              <w:tabs>
                <w:tab w:val="left" w:pos="5400"/>
              </w:tabs>
              <w:autoSpaceDE w:val="0"/>
              <w:autoSpaceDN w:val="0"/>
              <w:adjustRightInd w:val="0"/>
              <w:jc w:val="both"/>
            </w:pPr>
          </w:p>
          <w:p w:rsidR="001076A9" w:rsidRPr="004C1022" w:rsidRDefault="001076A9" w:rsidP="004C1022">
            <w:pPr>
              <w:widowControl w:val="0"/>
              <w:pBdr>
                <w:bottom w:val="single" w:sz="12" w:space="1" w:color="auto"/>
              </w:pBdr>
              <w:tabs>
                <w:tab w:val="left" w:pos="5400"/>
              </w:tabs>
              <w:autoSpaceDE w:val="0"/>
              <w:autoSpaceDN w:val="0"/>
              <w:adjustRightInd w:val="0"/>
              <w:jc w:val="both"/>
            </w:pPr>
          </w:p>
          <w:p w:rsidR="001076A9" w:rsidRPr="004C1022" w:rsidRDefault="001076A9" w:rsidP="004C1022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</w:pPr>
          </w:p>
          <w:p w:rsidR="004C1022" w:rsidRPr="004C1022" w:rsidRDefault="004C1022" w:rsidP="004C1022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</w:pPr>
            <w:r w:rsidRPr="004C1022">
              <w:t>« __» ____________20__г.</w:t>
            </w:r>
          </w:p>
          <w:p w:rsidR="004C1022" w:rsidRDefault="004C1022" w:rsidP="001076A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812" w:type="dxa"/>
          </w:tcPr>
          <w:p w:rsidR="004C1022" w:rsidRDefault="004C1022" w:rsidP="004C1022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</w:pPr>
            <w:r>
              <w:t>ЗАКОННЫЙ ПРЕДСТАВИТЕЛЬ</w:t>
            </w:r>
          </w:p>
          <w:p w:rsidR="004C1022" w:rsidRDefault="001076A9" w:rsidP="004C1022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</w:pPr>
            <w:r>
              <w:t>Ф.И.О.</w:t>
            </w:r>
            <w:r w:rsidR="004C1022" w:rsidRPr="004C1022">
              <w:t>__</w:t>
            </w:r>
            <w:r>
              <w:t>_______________________________________________</w:t>
            </w:r>
          </w:p>
          <w:p w:rsidR="001076A9" w:rsidRPr="004C1022" w:rsidRDefault="001076A9" w:rsidP="004C1022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</w:pPr>
          </w:p>
          <w:p w:rsidR="004C1022" w:rsidRDefault="001076A9" w:rsidP="004C1022">
            <w:pPr>
              <w:jc w:val="both"/>
            </w:pPr>
            <w:r>
              <w:t>Паспорт №</w:t>
            </w:r>
            <w:r w:rsidR="004C1022" w:rsidRPr="004C1022">
              <w:t>__________</w:t>
            </w:r>
            <w:r>
              <w:t xml:space="preserve"> серия</w:t>
            </w:r>
            <w:r w:rsidR="004C1022" w:rsidRPr="004C1022">
              <w:t>_____________________________</w:t>
            </w:r>
            <w:r>
              <w:t>_</w:t>
            </w:r>
          </w:p>
          <w:p w:rsidR="001076A9" w:rsidRDefault="001076A9" w:rsidP="004C1022">
            <w:pPr>
              <w:jc w:val="both"/>
            </w:pPr>
          </w:p>
          <w:p w:rsidR="001076A9" w:rsidRDefault="001076A9" w:rsidP="004C1022">
            <w:pPr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_____________________________________________</w:t>
            </w:r>
          </w:p>
          <w:p w:rsidR="001076A9" w:rsidRDefault="001076A9" w:rsidP="004C1022">
            <w:pPr>
              <w:jc w:val="both"/>
            </w:pPr>
          </w:p>
          <w:p w:rsidR="004C1022" w:rsidRDefault="001076A9" w:rsidP="001076A9">
            <w:pPr>
              <w:jc w:val="both"/>
            </w:pPr>
            <w:r>
              <w:t>Когда выдан____________________________________________</w:t>
            </w:r>
          </w:p>
          <w:p w:rsidR="001076A9" w:rsidRPr="004C1022" w:rsidRDefault="001076A9" w:rsidP="001076A9">
            <w:pPr>
              <w:jc w:val="both"/>
            </w:pPr>
          </w:p>
          <w:p w:rsidR="004C1022" w:rsidRDefault="004C1022" w:rsidP="004C1022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</w:pPr>
            <w:r w:rsidRPr="004C1022">
              <w:t>Тел.______________________</w:t>
            </w:r>
          </w:p>
          <w:p w:rsidR="001076A9" w:rsidRPr="004C1022" w:rsidRDefault="001076A9" w:rsidP="004C1022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</w:pPr>
          </w:p>
          <w:p w:rsidR="004C1022" w:rsidRDefault="004C1022" w:rsidP="004C1022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</w:pPr>
            <w:r w:rsidRPr="004C1022">
              <w:t>Тел.______________________</w:t>
            </w:r>
          </w:p>
          <w:p w:rsidR="001076A9" w:rsidRPr="004C1022" w:rsidRDefault="001076A9" w:rsidP="004C1022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</w:pPr>
          </w:p>
          <w:p w:rsidR="004C1022" w:rsidRPr="004C1022" w:rsidRDefault="004C1022" w:rsidP="004C1022">
            <w:pPr>
              <w:tabs>
                <w:tab w:val="left" w:pos="5760"/>
              </w:tabs>
              <w:spacing w:after="120"/>
              <w:jc w:val="both"/>
            </w:pPr>
            <w:r w:rsidRPr="004C1022">
              <w:t>____________________________________</w:t>
            </w:r>
          </w:p>
          <w:p w:rsidR="004C1022" w:rsidRPr="004C1022" w:rsidRDefault="004C1022" w:rsidP="004C1022">
            <w:pPr>
              <w:tabs>
                <w:tab w:val="left" w:pos="5760"/>
              </w:tabs>
              <w:spacing w:after="120"/>
            </w:pPr>
            <w:r w:rsidRPr="004C1022">
              <w:t xml:space="preserve">(подпись Законного представителя)          </w:t>
            </w:r>
          </w:p>
          <w:p w:rsidR="004C1022" w:rsidRPr="004C1022" w:rsidRDefault="004C1022" w:rsidP="004C1022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</w:pPr>
            <w:r w:rsidRPr="004C1022">
              <w:t>« __» ____________20__г.</w:t>
            </w:r>
          </w:p>
          <w:p w:rsidR="004C1022" w:rsidRDefault="004C1022" w:rsidP="001076A9">
            <w:pPr>
              <w:tabs>
                <w:tab w:val="left" w:pos="5760"/>
              </w:tabs>
              <w:spacing w:after="120"/>
            </w:pPr>
          </w:p>
        </w:tc>
      </w:tr>
    </w:tbl>
    <w:p w:rsidR="004C1022" w:rsidRPr="004C1022" w:rsidRDefault="004C1022" w:rsidP="004C1022">
      <w:pPr>
        <w:tabs>
          <w:tab w:val="left" w:pos="5760"/>
        </w:tabs>
        <w:spacing w:after="120"/>
        <w:sectPr w:rsidR="004C1022" w:rsidRPr="004C1022" w:rsidSect="004C1022">
          <w:footerReference w:type="even" r:id="rId7"/>
          <w:footerReference w:type="default" r:id="rId8"/>
          <w:type w:val="continuous"/>
          <w:pgSz w:w="11906" w:h="16838" w:code="9"/>
          <w:pgMar w:top="720" w:right="720" w:bottom="720" w:left="720" w:header="284" w:footer="284" w:gutter="0"/>
          <w:cols w:space="508"/>
          <w:docGrid w:linePitch="360"/>
        </w:sectPr>
      </w:pPr>
    </w:p>
    <w:p w:rsidR="004C1022" w:rsidRPr="004C1022" w:rsidRDefault="004C1022" w:rsidP="004C1022">
      <w:pPr>
        <w:ind w:firstLine="709"/>
      </w:pPr>
    </w:p>
    <w:sectPr w:rsidR="004C1022" w:rsidRPr="004C1022" w:rsidSect="004C1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DB" w:rsidRDefault="00BF5EDB" w:rsidP="008D67D5">
      <w:r>
        <w:separator/>
      </w:r>
    </w:p>
  </w:endnote>
  <w:endnote w:type="continuationSeparator" w:id="0">
    <w:p w:rsidR="00BF5EDB" w:rsidRDefault="00BF5EDB" w:rsidP="008D6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A1" w:rsidRDefault="00425C2B" w:rsidP="001809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E45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919A1" w:rsidRDefault="00BF5EDB" w:rsidP="0018093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A1" w:rsidRDefault="00425C2B" w:rsidP="001809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E45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68FF">
      <w:rPr>
        <w:rStyle w:val="a8"/>
        <w:noProof/>
      </w:rPr>
      <w:t>2</w:t>
    </w:r>
    <w:r>
      <w:rPr>
        <w:rStyle w:val="a8"/>
      </w:rPr>
      <w:fldChar w:fldCharType="end"/>
    </w:r>
  </w:p>
  <w:p w:rsidR="001919A1" w:rsidRDefault="00BF5EDB" w:rsidP="001809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DB" w:rsidRDefault="00BF5EDB" w:rsidP="008D67D5">
      <w:r>
        <w:separator/>
      </w:r>
    </w:p>
  </w:footnote>
  <w:footnote w:type="continuationSeparator" w:id="0">
    <w:p w:rsidR="00BF5EDB" w:rsidRDefault="00BF5EDB" w:rsidP="008D6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5DDA"/>
    <w:multiLevelType w:val="hybridMultilevel"/>
    <w:tmpl w:val="13D0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0F6"/>
    <w:rsid w:val="001076A9"/>
    <w:rsid w:val="0016414E"/>
    <w:rsid w:val="001F335C"/>
    <w:rsid w:val="0020108E"/>
    <w:rsid w:val="00210507"/>
    <w:rsid w:val="003142AB"/>
    <w:rsid w:val="003D2D48"/>
    <w:rsid w:val="00422146"/>
    <w:rsid w:val="004245C8"/>
    <w:rsid w:val="00425C2B"/>
    <w:rsid w:val="00437667"/>
    <w:rsid w:val="00444B4A"/>
    <w:rsid w:val="004828D0"/>
    <w:rsid w:val="004C1022"/>
    <w:rsid w:val="004F60F6"/>
    <w:rsid w:val="00602E28"/>
    <w:rsid w:val="00613098"/>
    <w:rsid w:val="00616BF9"/>
    <w:rsid w:val="00631D2C"/>
    <w:rsid w:val="006C1774"/>
    <w:rsid w:val="00727AA4"/>
    <w:rsid w:val="00737908"/>
    <w:rsid w:val="00744779"/>
    <w:rsid w:val="00837D21"/>
    <w:rsid w:val="00841B7E"/>
    <w:rsid w:val="00865E17"/>
    <w:rsid w:val="008D67D5"/>
    <w:rsid w:val="009368FF"/>
    <w:rsid w:val="009A4802"/>
    <w:rsid w:val="009C50C5"/>
    <w:rsid w:val="00A3305B"/>
    <w:rsid w:val="00A40662"/>
    <w:rsid w:val="00A600D7"/>
    <w:rsid w:val="00AB61F3"/>
    <w:rsid w:val="00AE4500"/>
    <w:rsid w:val="00B17BB0"/>
    <w:rsid w:val="00BA6287"/>
    <w:rsid w:val="00BF5EDB"/>
    <w:rsid w:val="00C77CA5"/>
    <w:rsid w:val="00C8521B"/>
    <w:rsid w:val="00CF147B"/>
    <w:rsid w:val="00D756C4"/>
    <w:rsid w:val="00F2660E"/>
    <w:rsid w:val="00F35859"/>
    <w:rsid w:val="00F53610"/>
    <w:rsid w:val="00F73D96"/>
    <w:rsid w:val="00FA5FE6"/>
    <w:rsid w:val="00FC7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0F6"/>
    <w:pPr>
      <w:ind w:left="708"/>
    </w:pPr>
  </w:style>
  <w:style w:type="character" w:styleId="a4">
    <w:name w:val="Hyperlink"/>
    <w:basedOn w:val="a0"/>
    <w:rsid w:val="004F60F6"/>
    <w:rPr>
      <w:color w:val="0000FF"/>
      <w:u w:val="single"/>
    </w:rPr>
  </w:style>
  <w:style w:type="paragraph" w:customStyle="1" w:styleId="ConsPlusNormal">
    <w:name w:val="ConsPlusNormal"/>
    <w:rsid w:val="004F6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C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C10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C1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C1022"/>
  </w:style>
  <w:style w:type="paragraph" w:styleId="a9">
    <w:name w:val="Balloon Text"/>
    <w:basedOn w:val="a"/>
    <w:link w:val="aa"/>
    <w:uiPriority w:val="99"/>
    <w:semiHidden/>
    <w:unhideWhenUsed/>
    <w:rsid w:val="00C852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2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0F6"/>
    <w:pPr>
      <w:ind w:left="708"/>
    </w:pPr>
  </w:style>
  <w:style w:type="character" w:styleId="a4">
    <w:name w:val="Hyperlink"/>
    <w:basedOn w:val="a0"/>
    <w:rsid w:val="004F60F6"/>
    <w:rPr>
      <w:color w:val="0000FF"/>
      <w:u w:val="single"/>
    </w:rPr>
  </w:style>
  <w:style w:type="paragraph" w:customStyle="1" w:styleId="ConsPlusNormal">
    <w:name w:val="ConsPlusNormal"/>
    <w:rsid w:val="004F6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C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4C10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C1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C1022"/>
  </w:style>
  <w:style w:type="paragraph" w:styleId="a9">
    <w:name w:val="Balloon Text"/>
    <w:basedOn w:val="a"/>
    <w:link w:val="aa"/>
    <w:uiPriority w:val="99"/>
    <w:semiHidden/>
    <w:unhideWhenUsed/>
    <w:rsid w:val="00C852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Владимировна</dc:creator>
  <cp:lastModifiedBy>HP</cp:lastModifiedBy>
  <cp:revision>2</cp:revision>
  <cp:lastPrinted>2015-10-19T09:38:00Z</cp:lastPrinted>
  <dcterms:created xsi:type="dcterms:W3CDTF">2019-01-31T07:34:00Z</dcterms:created>
  <dcterms:modified xsi:type="dcterms:W3CDTF">2019-01-31T07:34:00Z</dcterms:modified>
</cp:coreProperties>
</file>