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1E" w:rsidRPr="001F26DC" w:rsidRDefault="0040051E" w:rsidP="001F26DC">
      <w:pPr>
        <w:spacing w:after="0"/>
        <w:jc w:val="right"/>
        <w:outlineLvl w:val="2"/>
        <w:rPr>
          <w:rFonts w:ascii="Times New Roman" w:hAnsi="Times New Roman" w:cs="Times New Roman"/>
          <w:bCs/>
          <w:color w:val="1D2D45"/>
          <w:sz w:val="24"/>
          <w:szCs w:val="24"/>
        </w:rPr>
      </w:pPr>
      <w:r w:rsidRPr="001F26DC">
        <w:rPr>
          <w:rFonts w:ascii="Times New Roman" w:hAnsi="Times New Roman" w:cs="Times New Roman"/>
          <w:bCs/>
          <w:color w:val="1D2D45"/>
          <w:sz w:val="24"/>
          <w:szCs w:val="24"/>
        </w:rPr>
        <w:t>Утверждаю:</w:t>
      </w:r>
    </w:p>
    <w:p w:rsidR="0040051E" w:rsidRPr="001F26DC" w:rsidRDefault="0040051E" w:rsidP="0040051E">
      <w:pPr>
        <w:spacing w:after="0"/>
        <w:jc w:val="right"/>
        <w:outlineLvl w:val="2"/>
        <w:rPr>
          <w:rFonts w:ascii="Times New Roman" w:hAnsi="Times New Roman" w:cs="Times New Roman"/>
          <w:bCs/>
          <w:color w:val="1D2D45"/>
          <w:sz w:val="24"/>
          <w:szCs w:val="24"/>
        </w:rPr>
      </w:pPr>
      <w:r w:rsidRPr="001F26DC">
        <w:rPr>
          <w:rFonts w:ascii="Times New Roman" w:hAnsi="Times New Roman" w:cs="Times New Roman"/>
          <w:bCs/>
          <w:color w:val="1D2D45"/>
          <w:sz w:val="24"/>
          <w:szCs w:val="24"/>
        </w:rPr>
        <w:t xml:space="preserve">Директор школы </w:t>
      </w:r>
    </w:p>
    <w:p w:rsidR="0040051E" w:rsidRPr="001F26DC" w:rsidRDefault="0040051E" w:rsidP="0040051E">
      <w:pPr>
        <w:spacing w:after="0"/>
        <w:jc w:val="right"/>
        <w:outlineLvl w:val="2"/>
        <w:rPr>
          <w:rFonts w:ascii="Times New Roman" w:hAnsi="Times New Roman" w:cs="Times New Roman"/>
          <w:bCs/>
          <w:color w:val="1D2D45"/>
          <w:sz w:val="24"/>
          <w:szCs w:val="24"/>
        </w:rPr>
      </w:pPr>
      <w:r w:rsidRPr="001F26DC">
        <w:rPr>
          <w:rFonts w:ascii="Times New Roman" w:hAnsi="Times New Roman" w:cs="Times New Roman"/>
          <w:bCs/>
          <w:color w:val="1D2D45"/>
          <w:sz w:val="24"/>
          <w:szCs w:val="24"/>
        </w:rPr>
        <w:t>___________В.Ф. Мищенко</w:t>
      </w:r>
    </w:p>
    <w:p w:rsidR="0040051E" w:rsidRPr="0040051E" w:rsidRDefault="0040051E" w:rsidP="0040051E">
      <w:pPr>
        <w:spacing w:after="0" w:line="324" w:lineRule="auto"/>
        <w:outlineLvl w:val="2"/>
        <w:rPr>
          <w:rFonts w:ascii="Times New Roman" w:hAnsi="Times New Roman" w:cs="Times New Roman"/>
          <w:b/>
          <w:bCs/>
          <w:color w:val="1D2D45"/>
          <w:sz w:val="28"/>
          <w:szCs w:val="28"/>
        </w:rPr>
      </w:pPr>
    </w:p>
    <w:p w:rsidR="0040051E" w:rsidRDefault="0040051E" w:rsidP="0040051E">
      <w:pPr>
        <w:spacing w:after="0" w:line="324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0051E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F6484E">
        <w:rPr>
          <w:rFonts w:ascii="Times New Roman" w:hAnsi="Times New Roman" w:cs="Times New Roman"/>
          <w:b/>
          <w:bCs/>
          <w:sz w:val="28"/>
          <w:szCs w:val="28"/>
        </w:rPr>
        <w:t>школьного самоуправления на 2020-2021</w:t>
      </w:r>
      <w:r w:rsidRPr="0040051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93"/>
        <w:gridCol w:w="3510"/>
        <w:gridCol w:w="2901"/>
        <w:gridCol w:w="2460"/>
        <w:gridCol w:w="2461"/>
        <w:gridCol w:w="2461"/>
      </w:tblGrid>
      <w:tr w:rsidR="00F34354" w:rsidTr="00577C2E">
        <w:tc>
          <w:tcPr>
            <w:tcW w:w="993" w:type="dxa"/>
          </w:tcPr>
          <w:p w:rsidR="0040051E" w:rsidRPr="001F26DC" w:rsidRDefault="0040051E" w:rsidP="0040051E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10" w:type="dxa"/>
          </w:tcPr>
          <w:p w:rsidR="0040051E" w:rsidRPr="001F26DC" w:rsidRDefault="0040051E" w:rsidP="0040051E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40051E" w:rsidRPr="001F26DC" w:rsidRDefault="0040051E" w:rsidP="0040051E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40051E" w:rsidRPr="001F26DC" w:rsidRDefault="0040051E" w:rsidP="0040051E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40051E" w:rsidRPr="001F26DC" w:rsidRDefault="0040051E" w:rsidP="0040051E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40051E" w:rsidRPr="001F26DC" w:rsidRDefault="0040051E" w:rsidP="0040051E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40051E" w:rsidTr="0040051E">
        <w:trPr>
          <w:cantSplit/>
          <w:trHeight w:val="1134"/>
        </w:trPr>
        <w:tc>
          <w:tcPr>
            <w:tcW w:w="993" w:type="dxa"/>
            <w:textDirection w:val="btLr"/>
          </w:tcPr>
          <w:p w:rsidR="0040051E" w:rsidRPr="001F26DC" w:rsidRDefault="00644A42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  <w:p w:rsidR="00644A42" w:rsidRPr="001F26DC" w:rsidRDefault="00644A42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3" w:type="dxa"/>
            <w:gridSpan w:val="5"/>
          </w:tcPr>
          <w:p w:rsidR="0040051E" w:rsidRPr="001F26DC" w:rsidRDefault="0040051E" w:rsidP="00400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2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№1</w:t>
            </w:r>
          </w:p>
          <w:p w:rsidR="0040051E" w:rsidRPr="001F26DC" w:rsidRDefault="0040051E" w:rsidP="00400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Утверждение плана работы Школьной республики.</w:t>
            </w:r>
          </w:p>
          <w:p w:rsidR="0040051E" w:rsidRPr="001F26DC" w:rsidRDefault="00C47F45" w:rsidP="00644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. Разработка плана работы каждого министерства.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54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40051E" w:rsidRPr="001F26DC" w:rsidRDefault="0040051E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10" w:type="dxa"/>
          </w:tcPr>
          <w:p w:rsidR="0040051E" w:rsidRPr="001F26DC" w:rsidRDefault="00644A42" w:rsidP="0040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.Рейд «Мой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портфель».</w:t>
            </w:r>
          </w:p>
          <w:p w:rsidR="0040051E" w:rsidRPr="001F26DC" w:rsidRDefault="00644A42" w:rsidP="0040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.Рейд по проверке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</w:p>
          <w:p w:rsidR="0040051E" w:rsidRPr="001F26DC" w:rsidRDefault="00644A42" w:rsidP="0040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чащимися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дневников.</w:t>
            </w:r>
          </w:p>
          <w:p w:rsidR="0040051E" w:rsidRPr="001F26DC" w:rsidRDefault="00644A42" w:rsidP="0040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.Акция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«Опозданиям нет!»</w:t>
            </w:r>
          </w:p>
          <w:p w:rsidR="0040051E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. Заседание МО «О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работе учебного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сектора в классе.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между членами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сектора».</w:t>
            </w:r>
          </w:p>
        </w:tc>
        <w:tc>
          <w:tcPr>
            <w:tcW w:w="2901" w:type="dxa"/>
          </w:tcPr>
          <w:p w:rsidR="0040051E" w:rsidRPr="001F26DC" w:rsidRDefault="00644A42" w:rsidP="0040051E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Проведение трудового десанта по уборке и облагораживанию школьной территории</w:t>
            </w:r>
          </w:p>
        </w:tc>
        <w:tc>
          <w:tcPr>
            <w:tcW w:w="2460" w:type="dxa"/>
          </w:tcPr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1.Рейд «Самый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чистый класс»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 Анкетирование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учащихся по ЗОЖ.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3.Проведение агитаций вовлечения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в </w:t>
            </w:r>
          </w:p>
          <w:p w:rsidR="0040051E" w:rsidRPr="001F26DC" w:rsidRDefault="00644A42" w:rsidP="00644A4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школьные кружки.</w:t>
            </w:r>
          </w:p>
        </w:tc>
        <w:tc>
          <w:tcPr>
            <w:tcW w:w="2461" w:type="dxa"/>
          </w:tcPr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Подготовка праздника «День знаний».</w:t>
            </w:r>
          </w:p>
          <w:p w:rsidR="0040051E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2.Акция вовлечения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школьные кружки и секции.</w:t>
            </w:r>
          </w:p>
        </w:tc>
        <w:tc>
          <w:tcPr>
            <w:tcW w:w="2461" w:type="dxa"/>
          </w:tcPr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Видео и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  <w:p w:rsidR="00644A42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C47F45" w:rsidRPr="00C47F45" w:rsidRDefault="00C47F45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Размещение новостей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</w:t>
            </w:r>
          </w:p>
          <w:p w:rsidR="0040051E" w:rsidRPr="001F26DC" w:rsidRDefault="0040051E" w:rsidP="00644A4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A42" w:rsidTr="002647D8">
        <w:trPr>
          <w:cantSplit/>
          <w:trHeight w:val="1134"/>
        </w:trPr>
        <w:tc>
          <w:tcPr>
            <w:tcW w:w="993" w:type="dxa"/>
            <w:textDirection w:val="btLr"/>
          </w:tcPr>
          <w:p w:rsidR="00644A42" w:rsidRPr="001F26DC" w:rsidRDefault="00644A42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3793" w:type="dxa"/>
            <w:gridSpan w:val="5"/>
          </w:tcPr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№2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Утверждение плана работы каждого министерства.</w:t>
            </w:r>
          </w:p>
          <w:p w:rsidR="001F26DC" w:rsidRDefault="00644A42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Проведение осенней ярмарки.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Проведение Дня Учителя</w:t>
            </w:r>
          </w:p>
        </w:tc>
      </w:tr>
      <w:tr w:rsidR="00F34354" w:rsidRPr="001F26DC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1F26DC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10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Исследование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Занятости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дополнительного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 Рейд по проверке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успеваемости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3.Акция «Как живешь учебник?»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5.Рейд по проверке</w:t>
            </w:r>
          </w:p>
          <w:p w:rsidR="001F26DC" w:rsidRPr="001F26DC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посещаемости уроков.</w:t>
            </w:r>
          </w:p>
        </w:tc>
        <w:tc>
          <w:tcPr>
            <w:tcW w:w="2901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дежурства по школе.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поведения в школе.</w:t>
            </w:r>
          </w:p>
        </w:tc>
        <w:tc>
          <w:tcPr>
            <w:tcW w:w="2460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1.Организация и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проведение бесед в</w:t>
            </w:r>
            <w:r w:rsidR="003D5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начальных классах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 формировании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навыков ЗОЖ.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2.Организация</w:t>
            </w:r>
          </w:p>
          <w:p w:rsidR="001F26DC" w:rsidRDefault="00857BE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26DC" w:rsidRPr="001F26DC">
              <w:rPr>
                <w:rFonts w:ascii="Times New Roman" w:hAnsi="Times New Roman" w:cs="Times New Roman"/>
                <w:sz w:val="28"/>
                <w:szCs w:val="28"/>
              </w:rPr>
              <w:t>стречи с врачами ЦРБ. Проведение тестирование на немедицинское употребление наркотиков</w:t>
            </w:r>
          </w:p>
          <w:p w:rsid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празднику «День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2.Организация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«Посвящение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первоклассники»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3. Проведение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программы «Мисс</w:t>
            </w:r>
          </w:p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Осень»</w:t>
            </w:r>
          </w:p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26DC" w:rsidRPr="001F26DC" w:rsidRDefault="00C47F4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6DC"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F26DC" w:rsidRPr="001F26D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="001F26DC"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концерта «День учителя»</w:t>
            </w:r>
          </w:p>
          <w:p w:rsidR="00C47F45" w:rsidRDefault="00C47F4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ярмарка»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Размещение новостей в </w:t>
            </w:r>
            <w:r w:rsidRPr="00F6484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C47F45" w:rsidRPr="001F26DC" w:rsidRDefault="00C47F4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6DC" w:rsidTr="002647D8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3793" w:type="dxa"/>
            <w:gridSpan w:val="5"/>
          </w:tcPr>
          <w:p w:rsidR="001F26DC" w:rsidRPr="001F26DC" w:rsidRDefault="001F26DC" w:rsidP="0057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№3</w:t>
            </w:r>
          </w:p>
          <w:p w:rsidR="001F26DC" w:rsidRPr="001F26DC" w:rsidRDefault="001F26DC" w:rsidP="0057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Подготовка к Неделе толерантности.</w:t>
            </w:r>
          </w:p>
          <w:p w:rsidR="001F26DC" w:rsidRPr="001F26DC" w:rsidRDefault="001F26DC" w:rsidP="0057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школьной акции «Молодежь за здоровый образ жизни» (</w:t>
            </w:r>
            <w:proofErr w:type="spell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антинаркотические</w:t>
            </w:r>
            <w:proofErr w:type="spell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акции)</w:t>
            </w:r>
          </w:p>
          <w:p w:rsidR="001F26DC" w:rsidRPr="001F26DC" w:rsidRDefault="001F26DC" w:rsidP="0057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3. Изготовление с подшефными классами кормушек для птиц.</w:t>
            </w:r>
          </w:p>
          <w:p w:rsidR="001F26DC" w:rsidRPr="001F26DC" w:rsidRDefault="001F26DC" w:rsidP="00577C2E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4. День письма «Я хочу вам сказать…» (обращение учащихся к администрации школы, учителям с пожеланиями).</w:t>
            </w:r>
          </w:p>
        </w:tc>
      </w:tr>
      <w:tr w:rsidR="001F26DC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1F26DC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10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1.Рейд по проверке оформления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Классных уголков.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 Рейд по проверке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посещаемости уроков.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3.Акция «Опозданиям нет!»</w:t>
            </w:r>
          </w:p>
        </w:tc>
        <w:tc>
          <w:tcPr>
            <w:tcW w:w="2901" w:type="dxa"/>
          </w:tcPr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Рейд «Самый теплый класс»</w:t>
            </w:r>
          </w:p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1.Конкурс плакатов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«Сегодня престижно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быть здоровым».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 Проведение спортивных соревнований</w:t>
            </w:r>
          </w:p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1.Подготовка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концерта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 Дню матери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2.Помощь в организации </w:t>
            </w:r>
            <w:proofErr w:type="spell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учителям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gramEnd"/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Обновление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стенда</w:t>
            </w:r>
          </w:p>
          <w:p w:rsid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«Школьная республика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Размещение новостей в </w:t>
            </w:r>
            <w:r w:rsidRPr="00F6484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C47F45" w:rsidRPr="001F26DC" w:rsidRDefault="00C47F4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6DC" w:rsidTr="002647D8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793" w:type="dxa"/>
            <w:gridSpan w:val="5"/>
          </w:tcPr>
          <w:p w:rsidR="001F26DC" w:rsidRPr="001F26DC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№4</w:t>
            </w:r>
          </w:p>
          <w:p w:rsidR="001F26DC" w:rsidRPr="001F26DC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Подготовка к новогодним огонькам.</w:t>
            </w:r>
          </w:p>
          <w:p w:rsidR="001F26DC" w:rsidRPr="001F26DC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 Заседание ШР «Итоги работы за 1 полугодие».</w:t>
            </w:r>
          </w:p>
          <w:p w:rsidR="001F26DC" w:rsidRPr="001F26DC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3. Корректировка плана работы ШР на 2 полугодие.</w:t>
            </w:r>
          </w:p>
        </w:tc>
      </w:tr>
      <w:tr w:rsidR="001F26DC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1F26DC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F34354" w:rsidRDefault="001F26DC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10" w:type="dxa"/>
          </w:tcPr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1.Анализ успеваемости </w:t>
            </w:r>
            <w:proofErr w:type="gramStart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классам за первое полугодие.</w:t>
            </w:r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2. Дисциплинарная комиссия по вопросам пропусков уроков по неуважительной причине.</w:t>
            </w:r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3.Акция «Опозданиям нет!»</w:t>
            </w:r>
          </w:p>
        </w:tc>
        <w:tc>
          <w:tcPr>
            <w:tcW w:w="2901" w:type="dxa"/>
          </w:tcPr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1.Акция «</w:t>
            </w:r>
            <w:proofErr w:type="gramStart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Твой</w:t>
            </w:r>
            <w:proofErr w:type="gramEnd"/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твоя</w:t>
            </w:r>
            <w:proofErr w:type="gramEnd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 визитная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карточка».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2. Рейд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проверке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оформления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уголков по ПДД.</w:t>
            </w:r>
          </w:p>
          <w:p w:rsidR="001F26DC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3.Проведени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акции «Начнем новый год в чистой школе»</w:t>
            </w:r>
          </w:p>
        </w:tc>
        <w:tc>
          <w:tcPr>
            <w:tcW w:w="2460" w:type="dxa"/>
          </w:tcPr>
          <w:p w:rsidR="001F26DC" w:rsidRPr="00F34354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1.Рейд по проверке</w:t>
            </w:r>
          </w:p>
          <w:p w:rsidR="001F26DC" w:rsidRPr="00F34354" w:rsidRDefault="00F34354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26DC" w:rsidRPr="00F34354">
              <w:rPr>
                <w:rFonts w:ascii="Times New Roman" w:hAnsi="Times New Roman" w:cs="Times New Roman"/>
                <w:sz w:val="28"/>
                <w:szCs w:val="28"/>
              </w:rPr>
              <w:t>анитарного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6DC" w:rsidRPr="00F34354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</w:p>
          <w:p w:rsidR="001F26DC" w:rsidRPr="00F34354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="00F34354"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кабинетов.</w:t>
            </w:r>
          </w:p>
          <w:p w:rsidR="001F26DC" w:rsidRPr="00F34354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3.Подготовка и</w:t>
            </w:r>
          </w:p>
          <w:p w:rsidR="00F34354" w:rsidRPr="00F34354" w:rsidRDefault="00326F58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«Ш</w:t>
            </w:r>
            <w:r w:rsidR="00F34354"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кола против наркотиков и </w:t>
            </w:r>
            <w:proofErr w:type="spellStart"/>
            <w:r w:rsidR="00F34354" w:rsidRPr="00F34354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</w:p>
          <w:p w:rsidR="001F26DC" w:rsidRPr="00F34354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proofErr w:type="gramEnd"/>
          </w:p>
          <w:p w:rsidR="001F26DC" w:rsidRPr="00F34354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отдельному плану)</w:t>
            </w:r>
          </w:p>
        </w:tc>
        <w:tc>
          <w:tcPr>
            <w:tcW w:w="2461" w:type="dxa"/>
          </w:tcPr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1.Организация и</w:t>
            </w:r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новогодних огоньков в подшефных</w:t>
            </w:r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2.Подготовка </w:t>
            </w:r>
            <w:proofErr w:type="gramStart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новогодней дискотеке.</w:t>
            </w:r>
          </w:p>
          <w:p w:rsidR="001F26DC" w:rsidRDefault="001F26DC" w:rsidP="002647D8">
            <w:pPr>
              <w:rPr>
                <w:rFonts w:ascii="Times New Roman" w:hAnsi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3. </w:t>
            </w:r>
            <w:r w:rsidRPr="00F34354"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тематической выставки «Скоро, скоро Новый год!»</w:t>
            </w:r>
          </w:p>
          <w:p w:rsidR="001F26DC" w:rsidRPr="00F34354" w:rsidRDefault="00F34354" w:rsidP="00F34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Акция «Самый празднично украшенный класс»</w:t>
            </w:r>
          </w:p>
        </w:tc>
        <w:tc>
          <w:tcPr>
            <w:tcW w:w="2461" w:type="dxa"/>
          </w:tcPr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1.Смотр-конкурс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стенгазет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«Новый год к нам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мчится»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2.Проведение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фотогазет «Жизнь</w:t>
            </w:r>
          </w:p>
          <w:p w:rsid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моего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класса».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Размещение новостей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</w:t>
            </w:r>
          </w:p>
          <w:p w:rsidR="00C47F45" w:rsidRPr="00F34354" w:rsidRDefault="00C47F45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F34354" w:rsidRDefault="001F26DC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54" w:rsidTr="002647D8">
        <w:trPr>
          <w:cantSplit/>
          <w:trHeight w:val="1134"/>
        </w:trPr>
        <w:tc>
          <w:tcPr>
            <w:tcW w:w="993" w:type="dxa"/>
            <w:textDirection w:val="btLr"/>
          </w:tcPr>
          <w:p w:rsidR="00F34354" w:rsidRPr="00F34354" w:rsidRDefault="002647D8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793" w:type="dxa"/>
            <w:gridSpan w:val="5"/>
          </w:tcPr>
          <w:p w:rsidR="002647D8" w:rsidRDefault="00857BE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№5</w:t>
            </w:r>
          </w:p>
          <w:p w:rsidR="00857BE5" w:rsidRPr="001F26DC" w:rsidRDefault="00857BE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47D8" w:rsidRDefault="002647D8" w:rsidP="00264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Подготовка к 23 февраля, месячнику оборонно-массовой работы, к вечеру встречи с выпускниками.</w:t>
            </w:r>
          </w:p>
          <w:p w:rsidR="002647D8" w:rsidRDefault="002647D8" w:rsidP="00264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Работа классного самоуправления.</w:t>
            </w:r>
          </w:p>
          <w:p w:rsidR="00F34354" w:rsidRDefault="002647D8" w:rsidP="00264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Профилактика ДДТТ.</w:t>
            </w:r>
          </w:p>
          <w:p w:rsidR="00857BE5" w:rsidRPr="002647D8" w:rsidRDefault="00857BE5" w:rsidP="00264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7D8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2647D8" w:rsidRPr="00F34354" w:rsidRDefault="002647D8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2647D8" w:rsidRPr="001F26DC" w:rsidRDefault="002647D8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2647D8" w:rsidRPr="001F26DC" w:rsidRDefault="002647D8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2647D8" w:rsidRPr="001F26DC" w:rsidRDefault="002647D8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2647D8" w:rsidRPr="001F26DC" w:rsidRDefault="002647D8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2647D8" w:rsidRPr="001F26DC" w:rsidRDefault="002647D8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2647D8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2647D8" w:rsidRPr="00F34354" w:rsidRDefault="002647D8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10" w:type="dxa"/>
          </w:tcPr>
          <w:p w:rsidR="002647D8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. Рейд по проверке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дневников обучающихся</w:t>
            </w:r>
          </w:p>
          <w:p w:rsidR="002647D8" w:rsidRPr="001F26DC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Акция «Опозданиям нет!»</w:t>
            </w:r>
          </w:p>
          <w:p w:rsidR="002647D8" w:rsidRPr="00F34354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647D8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Акция «Покормите птиц»</w:t>
            </w:r>
          </w:p>
          <w:p w:rsidR="002647D8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Акция «Каждой пичужке – кормушка»</w:t>
            </w:r>
          </w:p>
          <w:p w:rsidR="002647D8" w:rsidRPr="00F34354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2647D8" w:rsidRDefault="002647D8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Месячник оборонно-массовой работы</w:t>
            </w:r>
          </w:p>
          <w:p w:rsidR="002647D8" w:rsidRPr="00F34354" w:rsidRDefault="002647D8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«Зимние забавы»</w:t>
            </w:r>
          </w:p>
        </w:tc>
        <w:tc>
          <w:tcPr>
            <w:tcW w:w="2461" w:type="dxa"/>
          </w:tcPr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57BE5">
              <w:rPr>
                <w:rFonts w:ascii="Times New Roman" w:hAnsi="Times New Roman"/>
                <w:sz w:val="28"/>
                <w:szCs w:val="28"/>
              </w:rPr>
              <w:t xml:space="preserve">Акции «Тепло сердец наших, тебе солдат России», </w:t>
            </w: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57BE5">
              <w:rPr>
                <w:rFonts w:ascii="Times New Roman" w:hAnsi="Times New Roman"/>
                <w:sz w:val="28"/>
                <w:szCs w:val="28"/>
              </w:rPr>
              <w:t>«Подарок воину»</w:t>
            </w: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P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D8" w:rsidRPr="00F34354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2647D8" w:rsidRDefault="00857BE5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стенда по месячнику оборонно-массовой работы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Размещение новостей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</w:t>
            </w:r>
          </w:p>
          <w:p w:rsidR="00C47F45" w:rsidRPr="00F34354" w:rsidRDefault="00C47F45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E5" w:rsidTr="00961FFD">
        <w:trPr>
          <w:cantSplit/>
          <w:trHeight w:val="1134"/>
        </w:trPr>
        <w:tc>
          <w:tcPr>
            <w:tcW w:w="993" w:type="dxa"/>
            <w:textDirection w:val="btLr"/>
          </w:tcPr>
          <w:p w:rsidR="00857BE5" w:rsidRDefault="00857BE5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793" w:type="dxa"/>
            <w:gridSpan w:val="5"/>
          </w:tcPr>
          <w:p w:rsidR="00857BE5" w:rsidRDefault="00857BE5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№6</w:t>
            </w:r>
          </w:p>
          <w:p w:rsidR="00857BE5" w:rsidRPr="00857BE5" w:rsidRDefault="00857BE5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Анализ мероприятий к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23 февраля, месячника оборонно-массовой работы,  вечера встречи с выпускниками.</w:t>
            </w: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Подготовка к 8 Марта. </w:t>
            </w: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План работы на весенние каникулы.</w:t>
            </w:r>
          </w:p>
          <w:p w:rsidR="00857BE5" w:rsidRDefault="00857BE5" w:rsidP="00857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E5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857BE5" w:rsidRDefault="00857BE5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857BE5" w:rsidRPr="001F26DC" w:rsidRDefault="00857BE5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857BE5" w:rsidRPr="001F26DC" w:rsidRDefault="00857BE5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857BE5" w:rsidRPr="001F26DC" w:rsidRDefault="00857BE5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857BE5" w:rsidRPr="001F26DC" w:rsidRDefault="00857BE5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857BE5" w:rsidRPr="001F26DC" w:rsidRDefault="00857BE5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857BE5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857BE5" w:rsidRDefault="00857BE5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10" w:type="dxa"/>
          </w:tcPr>
          <w:p w:rsidR="00857BE5" w:rsidRDefault="00857BE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Рейд по посещаемости кружков, секций</w:t>
            </w:r>
          </w:p>
          <w:p w:rsidR="00857BE5" w:rsidRPr="00F34354" w:rsidRDefault="00857BE5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Дисциплинарная комиссия по вопросам пропусков уроков по неуважительной причине.</w:t>
            </w:r>
          </w:p>
          <w:p w:rsidR="00857BE5" w:rsidRDefault="00961FFD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интеллектуального марафона для обучающихся 5-7 классов</w:t>
            </w:r>
          </w:p>
        </w:tc>
        <w:tc>
          <w:tcPr>
            <w:tcW w:w="2901" w:type="dxa"/>
          </w:tcPr>
          <w:p w:rsidR="00961FFD" w:rsidRPr="001F26DC" w:rsidRDefault="00961FFD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</w:t>
            </w:r>
          </w:p>
          <w:p w:rsidR="00961FFD" w:rsidRPr="001F26DC" w:rsidRDefault="00961FFD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дежурства по школе.</w:t>
            </w:r>
          </w:p>
          <w:p w:rsidR="00961FFD" w:rsidRPr="001F26DC" w:rsidRDefault="00961FFD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</w:t>
            </w:r>
          </w:p>
          <w:p w:rsidR="00961FFD" w:rsidRPr="001F26DC" w:rsidRDefault="00961FFD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  <w:p w:rsidR="00857BE5" w:rsidRDefault="00961FFD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поведения в школе.</w:t>
            </w:r>
          </w:p>
        </w:tc>
        <w:tc>
          <w:tcPr>
            <w:tcW w:w="2460" w:type="dxa"/>
          </w:tcPr>
          <w:p w:rsidR="00961FFD" w:rsidRPr="00961FFD" w:rsidRDefault="00961FFD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FD">
              <w:rPr>
                <w:rFonts w:ascii="Times New Roman" w:hAnsi="Times New Roman" w:cs="Times New Roman"/>
                <w:sz w:val="28"/>
                <w:szCs w:val="28"/>
              </w:rPr>
              <w:t>1. Спортивные соревнования, посвящённые Дню защитника Отечества: «Весёлые старты»; полоса препятствий, «А ну-ка, парни!»</w:t>
            </w:r>
          </w:p>
          <w:p w:rsidR="00857BE5" w:rsidRDefault="00961FFD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Анкета «Я за ЗОЖ»</w:t>
            </w:r>
          </w:p>
          <w:p w:rsidR="00961FFD" w:rsidRDefault="00961FFD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FD" w:rsidRDefault="00961FFD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FD" w:rsidRDefault="00961FFD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FD" w:rsidRDefault="00961FFD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FD" w:rsidRDefault="00961FFD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857BE5" w:rsidRDefault="00857BE5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вечера встречи выпускников.</w:t>
            </w:r>
          </w:p>
          <w:p w:rsidR="00857BE5" w:rsidRDefault="00857BE5" w:rsidP="0085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и проведение</w:t>
            </w:r>
          </w:p>
          <w:p w:rsidR="00857BE5" w:rsidRDefault="00857BE5" w:rsidP="0085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Дня влюбленных</w:t>
            </w:r>
          </w:p>
          <w:p w:rsidR="00857BE5" w:rsidRDefault="00857BE5" w:rsidP="0085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мероприятий к 23 Февраля</w:t>
            </w: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857BE5" w:rsidRDefault="00857BE5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стендов ко Дню влюбленных, 23 Февраля, вечеру встречи выпускников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Размещение новостей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</w:t>
            </w:r>
          </w:p>
          <w:p w:rsidR="00C47F45" w:rsidRDefault="00C47F45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FD" w:rsidTr="00961FFD">
        <w:trPr>
          <w:cantSplit/>
          <w:trHeight w:val="1134"/>
        </w:trPr>
        <w:tc>
          <w:tcPr>
            <w:tcW w:w="993" w:type="dxa"/>
            <w:textDirection w:val="btLr"/>
          </w:tcPr>
          <w:p w:rsidR="00961FFD" w:rsidRDefault="00961FFD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3793" w:type="dxa"/>
            <w:gridSpan w:val="5"/>
          </w:tcPr>
          <w:p w:rsid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F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№7.</w:t>
            </w:r>
          </w:p>
          <w:p w:rsidR="00961FFD" w:rsidRP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ШР «Итоги работы за 3 четверть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мероприятий к 8 Марта.</w:t>
            </w:r>
          </w:p>
          <w:p w:rsid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Подготовка ко Дню здоровья</w:t>
            </w:r>
          </w:p>
          <w:p w:rsid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Подготовка к </w:t>
            </w:r>
            <w:r w:rsidR="00F6484E">
              <w:rPr>
                <w:rFonts w:ascii="Times New Roman" w:hAnsi="Times New Roman" w:cs="Times New Roman"/>
                <w:sz w:val="28"/>
                <w:szCs w:val="28"/>
              </w:rPr>
              <w:t>районному конкурсу «Лидер –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FD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961FFD" w:rsidRDefault="00961FFD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961FFD" w:rsidRPr="001F26DC" w:rsidRDefault="00961FFD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961FFD" w:rsidRPr="001F26DC" w:rsidRDefault="00961FFD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961FFD" w:rsidRPr="001F26DC" w:rsidRDefault="00961FFD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961FFD" w:rsidRPr="001F26DC" w:rsidRDefault="00961FFD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961FFD" w:rsidRPr="001F26DC" w:rsidRDefault="00961FFD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961FFD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961FFD" w:rsidRDefault="00326F58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10" w:type="dxa"/>
          </w:tcPr>
          <w:p w:rsidR="00326F58" w:rsidRPr="001F26DC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Рейд по проверке</w:t>
            </w:r>
          </w:p>
          <w:p w:rsidR="00326F58" w:rsidRPr="001F26DC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посещаемости уроков.</w:t>
            </w:r>
          </w:p>
          <w:p w:rsidR="00961FFD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.Акция «Опозданиям нет!»</w:t>
            </w:r>
          </w:p>
          <w:p w:rsidR="00326F58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конкурса «Ученик года»</w:t>
            </w:r>
          </w:p>
        </w:tc>
        <w:tc>
          <w:tcPr>
            <w:tcW w:w="2901" w:type="dxa"/>
          </w:tcPr>
          <w:p w:rsidR="00961FFD" w:rsidRDefault="00326F58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трудового десанта по уборке и облагораживанию школьной территории</w:t>
            </w:r>
          </w:p>
          <w:p w:rsidR="00326F58" w:rsidRPr="001F26DC" w:rsidRDefault="00326F58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Рейд «</w:t>
            </w:r>
            <w:r w:rsidR="00530E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амый чистый класс»</w:t>
            </w:r>
          </w:p>
        </w:tc>
        <w:tc>
          <w:tcPr>
            <w:tcW w:w="2460" w:type="dxa"/>
          </w:tcPr>
          <w:p w:rsidR="00326F58" w:rsidRPr="00F34354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1.Рейд по проверке</w:t>
            </w:r>
          </w:p>
          <w:p w:rsidR="00326F58" w:rsidRPr="00F34354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санитарного состояния</w:t>
            </w:r>
          </w:p>
          <w:p w:rsidR="00326F58" w:rsidRPr="00F34354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школьных кабинетов.</w:t>
            </w:r>
          </w:p>
          <w:p w:rsidR="00326F58" w:rsidRDefault="00530EB9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F58">
              <w:rPr>
                <w:rFonts w:ascii="Times New Roman" w:hAnsi="Times New Roman" w:cs="Times New Roman"/>
                <w:sz w:val="28"/>
                <w:szCs w:val="28"/>
              </w:rPr>
              <w:t>. Конкурс «Самая классная школьная зарядка»</w:t>
            </w:r>
          </w:p>
          <w:p w:rsidR="00530EB9" w:rsidRDefault="00530EB9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B9" w:rsidRDefault="00530EB9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B9" w:rsidRDefault="00530EB9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B9" w:rsidRPr="00961FFD" w:rsidRDefault="00530EB9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326F58" w:rsidRPr="00326F58" w:rsidRDefault="00961FFD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F58">
              <w:rPr>
                <w:rFonts w:ascii="Times New Roman" w:hAnsi="Times New Roman" w:cs="Times New Roman"/>
                <w:sz w:val="28"/>
                <w:szCs w:val="28"/>
              </w:rPr>
              <w:t>1. Общешкольный конкурс «Мисс очарование</w:t>
            </w:r>
            <w:r w:rsidR="00326F58" w:rsidRPr="0032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6F58" w:rsidRPr="00326F58" w:rsidRDefault="00326F58" w:rsidP="00326F58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326F58">
              <w:rPr>
                <w:rFonts w:ascii="Times New Roman" w:hAnsi="Times New Roman"/>
                <w:sz w:val="28"/>
                <w:szCs w:val="28"/>
              </w:rPr>
              <w:t xml:space="preserve">Помощь в организации и проведении праздничного концерта для учителей 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326F58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26F58">
              <w:rPr>
                <w:rFonts w:ascii="Times New Roman" w:hAnsi="Times New Roman"/>
                <w:sz w:val="28"/>
                <w:szCs w:val="28"/>
              </w:rPr>
              <w:t>щихся к Международному женскому дню</w:t>
            </w:r>
          </w:p>
          <w:p w:rsidR="00326F58" w:rsidRDefault="00326F58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961FFD" w:rsidRDefault="00326F58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зала к концерту 8 Марта</w:t>
            </w:r>
          </w:p>
          <w:p w:rsidR="00326F58" w:rsidRDefault="00326F58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поздравительных открыток к 8 Марта.</w:t>
            </w:r>
          </w:p>
          <w:p w:rsidR="00326F58" w:rsidRDefault="00326F58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Размещение информации о проведении мероприятий на школьном сайте</w:t>
            </w:r>
            <w:r w:rsidR="00C47F45">
              <w:rPr>
                <w:rFonts w:ascii="Times New Roman" w:hAnsi="Times New Roman" w:cs="Times New Roman"/>
                <w:sz w:val="28"/>
                <w:szCs w:val="28"/>
              </w:rPr>
              <w:t>, в ВК</w:t>
            </w:r>
          </w:p>
        </w:tc>
      </w:tr>
      <w:tr w:rsidR="00530EB9" w:rsidTr="00CE7113">
        <w:trPr>
          <w:cantSplit/>
          <w:trHeight w:val="1134"/>
        </w:trPr>
        <w:tc>
          <w:tcPr>
            <w:tcW w:w="993" w:type="dxa"/>
            <w:textDirection w:val="btLr"/>
          </w:tcPr>
          <w:p w:rsidR="00530EB9" w:rsidRDefault="00530EB9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793" w:type="dxa"/>
            <w:gridSpan w:val="5"/>
          </w:tcPr>
          <w:p w:rsidR="00530EB9" w:rsidRPr="00530EB9" w:rsidRDefault="00530EB9" w:rsidP="00530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0EB9">
              <w:rPr>
                <w:rFonts w:ascii="Times New Roman" w:hAnsi="Times New Roman"/>
                <w:b/>
                <w:sz w:val="28"/>
                <w:szCs w:val="28"/>
              </w:rPr>
              <w:t>Заседание №8</w:t>
            </w:r>
          </w:p>
          <w:p w:rsidR="00530EB9" w:rsidRDefault="00530EB9" w:rsidP="00530E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Подготовка к 9 Мая.</w:t>
            </w:r>
          </w:p>
          <w:p w:rsidR="00530EB9" w:rsidRDefault="00530EB9" w:rsidP="00530E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Анализ проведения конкурса «Ученик года»</w:t>
            </w:r>
          </w:p>
          <w:p w:rsidR="00530EB9" w:rsidRDefault="00530EB9" w:rsidP="00530E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к летней оздоровительной кампании.</w:t>
            </w:r>
          </w:p>
          <w:p w:rsidR="00530EB9" w:rsidRDefault="00530EB9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B9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530EB9" w:rsidRDefault="00530EB9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530EB9" w:rsidRPr="001F26DC" w:rsidRDefault="00530EB9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530EB9" w:rsidRPr="001F26DC" w:rsidRDefault="00530EB9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530EB9" w:rsidRPr="001F26DC" w:rsidRDefault="00530EB9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530EB9" w:rsidRPr="001F26DC" w:rsidRDefault="00530EB9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530EB9" w:rsidRPr="001F26DC" w:rsidRDefault="00530EB9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530EB9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530EB9" w:rsidRDefault="00530EB9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10" w:type="dxa"/>
          </w:tcPr>
          <w:p w:rsidR="00530EB9" w:rsidRDefault="00530EB9" w:rsidP="00530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04EBD">
              <w:rPr>
                <w:rFonts w:ascii="Times New Roman" w:hAnsi="Times New Roman"/>
                <w:sz w:val="28"/>
                <w:szCs w:val="28"/>
              </w:rPr>
              <w:t>День самоуправления.</w:t>
            </w:r>
          </w:p>
          <w:p w:rsidR="00704EBD" w:rsidRDefault="00704EBD" w:rsidP="00530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Проведение рейда успеваемости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состоящих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учете</w:t>
            </w:r>
          </w:p>
          <w:p w:rsidR="00704EBD" w:rsidRDefault="00704EBD" w:rsidP="00530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4EBD" w:rsidRPr="00530EB9" w:rsidRDefault="00704EBD" w:rsidP="00530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EB9" w:rsidRDefault="00530EB9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30EB9" w:rsidRPr="00530EB9" w:rsidRDefault="00530EB9" w:rsidP="00530EB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EB9">
              <w:rPr>
                <w:rFonts w:ascii="Times New Roman" w:hAnsi="Times New Roman" w:cs="Times New Roman"/>
                <w:sz w:val="28"/>
                <w:szCs w:val="28"/>
              </w:rPr>
              <w:t>1. Весенние работы по благоустройству школьной территории</w:t>
            </w:r>
          </w:p>
          <w:p w:rsidR="00530EB9" w:rsidRPr="00530EB9" w:rsidRDefault="00530EB9" w:rsidP="0053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EB9">
              <w:rPr>
                <w:rFonts w:ascii="Times New Roman" w:hAnsi="Times New Roman" w:cs="Times New Roman"/>
                <w:sz w:val="28"/>
                <w:szCs w:val="28"/>
              </w:rPr>
              <w:t>2.  КТД «День птиц»</w:t>
            </w:r>
          </w:p>
          <w:p w:rsidR="00530EB9" w:rsidRPr="001F26DC" w:rsidRDefault="00530EB9" w:rsidP="00530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9">
              <w:rPr>
                <w:rFonts w:ascii="Times New Roman" w:hAnsi="Times New Roman" w:cs="Times New Roman"/>
                <w:sz w:val="28"/>
                <w:szCs w:val="28"/>
              </w:rPr>
              <w:t>3.  Трудовые десанты по уборке территории школы.</w:t>
            </w:r>
          </w:p>
        </w:tc>
        <w:tc>
          <w:tcPr>
            <w:tcW w:w="2460" w:type="dxa"/>
          </w:tcPr>
          <w:p w:rsidR="00530EB9" w:rsidRDefault="00530EB9" w:rsidP="00530EB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месячника здоровья</w:t>
            </w:r>
          </w:p>
          <w:p w:rsidR="00530EB9" w:rsidRDefault="00530EB9" w:rsidP="00530EB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Дня здоровья</w:t>
            </w:r>
          </w:p>
          <w:p w:rsidR="00530EB9" w:rsidRPr="00961FFD" w:rsidRDefault="00530EB9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30EB9" w:rsidRDefault="00530EB9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9">
              <w:rPr>
                <w:rFonts w:ascii="Times New Roman" w:hAnsi="Times New Roman" w:cs="Times New Roman"/>
                <w:sz w:val="28"/>
                <w:szCs w:val="28"/>
              </w:rPr>
              <w:t>1. Уроки Мужества, посвящённые Международному Дню памяти жертв радиационных аварий и катастро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30EB9" w:rsidRDefault="00530EB9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Дня смеха</w:t>
            </w:r>
          </w:p>
          <w:p w:rsidR="00530EB9" w:rsidRDefault="00530EB9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мероприятия «Первый человек в космосе»</w:t>
            </w:r>
          </w:p>
          <w:p w:rsidR="00704EBD" w:rsidRDefault="00704EBD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BD" w:rsidRPr="00530EB9" w:rsidRDefault="00704EBD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30EB9" w:rsidRDefault="00704EB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информационного стенда к 9  Мая</w:t>
            </w:r>
          </w:p>
          <w:p w:rsidR="00704EBD" w:rsidRDefault="00704EB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</w:t>
            </w:r>
            <w:r w:rsidR="00C47F45">
              <w:rPr>
                <w:rFonts w:ascii="Times New Roman" w:hAnsi="Times New Roman" w:cs="Times New Roman"/>
                <w:sz w:val="28"/>
                <w:szCs w:val="28"/>
              </w:rPr>
              <w:t xml:space="preserve"> стенда «Лето –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Размещение новостей в </w:t>
            </w:r>
            <w:r w:rsidRPr="00C47F45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C47F45" w:rsidRDefault="00C47F45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BD" w:rsidTr="003D1198">
        <w:trPr>
          <w:cantSplit/>
          <w:trHeight w:val="1134"/>
        </w:trPr>
        <w:tc>
          <w:tcPr>
            <w:tcW w:w="993" w:type="dxa"/>
            <w:textDirection w:val="btLr"/>
          </w:tcPr>
          <w:p w:rsidR="00704EBD" w:rsidRDefault="004E4109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793" w:type="dxa"/>
            <w:gridSpan w:val="5"/>
          </w:tcPr>
          <w:p w:rsidR="00704EBD" w:rsidRPr="00704EBD" w:rsidRDefault="00704EB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B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№9</w:t>
            </w:r>
          </w:p>
          <w:p w:rsidR="004E4109" w:rsidRDefault="00704EBD" w:rsidP="004E41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E4109">
              <w:rPr>
                <w:rFonts w:ascii="Times New Roman" w:hAnsi="Times New Roman"/>
                <w:sz w:val="28"/>
                <w:szCs w:val="28"/>
              </w:rPr>
              <w:t>Итоги конкурса «Лучший класс года»</w:t>
            </w:r>
          </w:p>
          <w:p w:rsidR="004E4109" w:rsidRDefault="004E4109" w:rsidP="004E41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Ана</w:t>
            </w:r>
            <w:r w:rsidR="00F6484E">
              <w:rPr>
                <w:rFonts w:ascii="Times New Roman" w:hAnsi="Times New Roman"/>
                <w:sz w:val="28"/>
                <w:szCs w:val="28"/>
              </w:rPr>
              <w:t>лиз работы правительства за 2020-2021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</w:t>
            </w:r>
          </w:p>
          <w:p w:rsidR="00704EBD" w:rsidRDefault="00704EB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BD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704EBD" w:rsidRDefault="00704EBD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704EBD" w:rsidRPr="001F26DC" w:rsidRDefault="00704EBD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704EBD" w:rsidRPr="001F26DC" w:rsidRDefault="00704EBD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704EBD" w:rsidRPr="001F26DC" w:rsidRDefault="00704EBD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704EBD" w:rsidRPr="001F26DC" w:rsidRDefault="00704EBD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704EBD" w:rsidRPr="001F26DC" w:rsidRDefault="00704EBD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704EBD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704EBD" w:rsidRDefault="004E4109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10" w:type="dxa"/>
          </w:tcPr>
          <w:p w:rsidR="00704EBD" w:rsidRDefault="004E4109" w:rsidP="00530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E4109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членов органа ученического самоуправления</w:t>
            </w:r>
            <w:r w:rsidR="006E60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E60AC" w:rsidRPr="004E4109" w:rsidRDefault="006E60AC" w:rsidP="0053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Итоги успеваемости и </w:t>
            </w:r>
            <w:r w:rsidR="00C47F4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посещаемости</w:t>
            </w:r>
            <w:r w:rsidR="00F64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за 2020-2021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901" w:type="dxa"/>
          </w:tcPr>
          <w:p w:rsidR="00704EBD" w:rsidRPr="00530EB9" w:rsidRDefault="006E60AC" w:rsidP="00530EB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Общешкольный экологический субботник по благоустройству памятников села, Святого источника</w:t>
            </w:r>
          </w:p>
        </w:tc>
        <w:tc>
          <w:tcPr>
            <w:tcW w:w="2460" w:type="dxa"/>
          </w:tcPr>
          <w:p w:rsidR="00704EBD" w:rsidRDefault="006E60AC" w:rsidP="00530EB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«Пиратский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76A" w:rsidRPr="00F34354" w:rsidRDefault="003D576A" w:rsidP="003D5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Рейд по проверке</w:t>
            </w:r>
          </w:p>
          <w:p w:rsidR="003D576A" w:rsidRPr="00F34354" w:rsidRDefault="003D576A" w:rsidP="003D5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санитарного состояния</w:t>
            </w:r>
          </w:p>
          <w:p w:rsidR="003D576A" w:rsidRPr="00F34354" w:rsidRDefault="003D576A" w:rsidP="003D5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школьных кабинетов.</w:t>
            </w:r>
          </w:p>
          <w:p w:rsidR="003D576A" w:rsidRDefault="003D576A" w:rsidP="00530EB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704EBD" w:rsidRDefault="004E4109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«Вахты Памяти»</w:t>
            </w:r>
          </w:p>
          <w:p w:rsidR="004E4109" w:rsidRDefault="004E4109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линейки «Итоги года»</w:t>
            </w:r>
          </w:p>
          <w:p w:rsidR="004E4109" w:rsidRPr="00530EB9" w:rsidRDefault="004E4109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Помощь в проведении «Последнего звонка»</w:t>
            </w:r>
          </w:p>
        </w:tc>
        <w:tc>
          <w:tcPr>
            <w:tcW w:w="2461" w:type="dxa"/>
          </w:tcPr>
          <w:p w:rsidR="00704EBD" w:rsidRDefault="006E60AC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Размещение информации на школьном стенде об итогах конкурса «Лучший класс года»</w:t>
            </w:r>
          </w:p>
          <w:p w:rsidR="006E60AC" w:rsidRDefault="006E60AC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Размещение информации о проведении мероприятий, посвященных </w:t>
            </w:r>
          </w:p>
          <w:p w:rsidR="006E60AC" w:rsidRDefault="006E60AC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</w:tbl>
    <w:p w:rsidR="0040051E" w:rsidRPr="0040051E" w:rsidRDefault="0040051E" w:rsidP="0040051E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647D8" w:rsidRDefault="002647D8" w:rsidP="0040051E">
      <w:pPr>
        <w:spacing w:after="0"/>
      </w:pPr>
    </w:p>
    <w:sectPr w:rsidR="002647D8" w:rsidSect="00400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C16"/>
    <w:multiLevelType w:val="hybridMultilevel"/>
    <w:tmpl w:val="20280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3C09"/>
    <w:multiLevelType w:val="hybridMultilevel"/>
    <w:tmpl w:val="EA0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51E"/>
    <w:rsid w:val="00097A6A"/>
    <w:rsid w:val="000C675B"/>
    <w:rsid w:val="001F26DC"/>
    <w:rsid w:val="002647D8"/>
    <w:rsid w:val="00326F58"/>
    <w:rsid w:val="003D576A"/>
    <w:rsid w:val="0040051E"/>
    <w:rsid w:val="004E4109"/>
    <w:rsid w:val="00530EB9"/>
    <w:rsid w:val="00577C2E"/>
    <w:rsid w:val="00644A42"/>
    <w:rsid w:val="006E60AC"/>
    <w:rsid w:val="00704EBD"/>
    <w:rsid w:val="00857BE5"/>
    <w:rsid w:val="00960E8A"/>
    <w:rsid w:val="00961FFD"/>
    <w:rsid w:val="009C1B5F"/>
    <w:rsid w:val="00C47F45"/>
    <w:rsid w:val="00E46729"/>
    <w:rsid w:val="00F34354"/>
    <w:rsid w:val="00F6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57B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6E6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665F-C9FC-4030-8D21-124D8A1F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2020-11-06T15:02:00Z</dcterms:created>
  <dcterms:modified xsi:type="dcterms:W3CDTF">2020-11-06T15:02:00Z</dcterms:modified>
</cp:coreProperties>
</file>