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30E1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00B0F0"/>
          <w:sz w:val="36"/>
          <w:szCs w:val="36"/>
        </w:rPr>
      </w:pPr>
      <w:r w:rsidRPr="0039004D">
        <w:rPr>
          <w:rStyle w:val="a4"/>
          <w:color w:val="00B0F0"/>
          <w:sz w:val="36"/>
          <w:szCs w:val="36"/>
        </w:rPr>
        <w:t>КАЛЕНДАРЬ ГОДА ПЕДАГОГА И НАСТАВНИКА</w:t>
      </w:r>
    </w:p>
    <w:p w14:paraId="4A36FFEE" w14:textId="2EE69422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 xml:space="preserve">Главная дата Года педагога и наставника – 200-летний юбилей основоположника отечественной педагогической школы Константина Ушинского. Он родился 3 марта (19 февраля по старому стилю) 1983 г. </w:t>
      </w:r>
    </w:p>
    <w:p w14:paraId="3B051F49" w14:textId="5ECDBB6F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 xml:space="preserve">Константин Дмитриевич является автором книг «Родное слово» и «Детский мир». Это были первые в России общедоступные учебники для начального обучения детей, книги, понятные всем детям: рассказы и сказки о жизни природы и о мире животных. </w:t>
      </w:r>
      <w:bookmarkStart w:id="0" w:name="_GoBack"/>
      <w:bookmarkEnd w:id="0"/>
    </w:p>
    <w:p w14:paraId="4E8DF47B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17 января — Международный день наставничества</w:t>
      </w:r>
    </w:p>
    <w:p w14:paraId="36E8FF08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21 января — Международный день аспиранта</w:t>
      </w:r>
    </w:p>
    <w:p w14:paraId="238CA269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25 января — День студента</w:t>
      </w:r>
    </w:p>
    <w:p w14:paraId="653F5B14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7 февраля —День российского бизнес-образования</w:t>
      </w:r>
    </w:p>
    <w:p w14:paraId="4A95EC4D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19 февраля — День рождения Константина Ушинского</w:t>
      </w:r>
    </w:p>
    <w:p w14:paraId="74971E3C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1 марта — Всемирный день гражданской обороны (День учителя ОБЖ)</w:t>
      </w:r>
    </w:p>
    <w:p w14:paraId="646FE2F3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 4 марта —Международный день числа «Пи» (День учителя математики) 13 марта —      135-летие педагога Антона Макаренко</w:t>
      </w:r>
    </w:p>
    <w:p w14:paraId="3362678F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 мая — Всемирный день астрономии (День учителя астрономии)</w:t>
      </w:r>
    </w:p>
    <w:p w14:paraId="612BA646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22 мая —Международный день биологического разнообразия (День учителя биологии)</w:t>
      </w:r>
    </w:p>
    <w:p w14:paraId="6296B6A6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24 мая —День славянской письменности и культуры</w:t>
      </w:r>
    </w:p>
    <w:p w14:paraId="4AE9FBBC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25 мая —День филолога 12 августа —      День физкультурника (День учителя физкультуры) (вторая суббота августа)</w:t>
      </w:r>
    </w:p>
    <w:p w14:paraId="0D6B37B0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1 сентября — День знаний  </w:t>
      </w:r>
    </w:p>
    <w:p w14:paraId="65440CFD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 8 сентября —Международный день распространения грамотности</w:t>
      </w:r>
    </w:p>
    <w:p w14:paraId="7EB32CA2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26 сентября —День европейских языков (День учителя иностранных языков)</w:t>
      </w:r>
    </w:p>
    <w:p w14:paraId="3AC4442E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lastRenderedPageBreak/>
        <w:t> 27 сентября —День педагога дошкольного образования</w:t>
      </w:r>
    </w:p>
    <w:p w14:paraId="16785FF8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28 сентября —105 лет педагогу Василию Сухомлинскому</w:t>
      </w:r>
    </w:p>
    <w:p w14:paraId="23067CF8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1 октября —Международный день музыки (День учителя музыки)</w:t>
      </w:r>
    </w:p>
    <w:p w14:paraId="4AF501B2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2 октября —День социального педагога</w:t>
      </w:r>
    </w:p>
    <w:p w14:paraId="344EEE12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5 октября —День учителя</w:t>
      </w:r>
    </w:p>
    <w:p w14:paraId="530FEB4D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19 октября —Всероссийский день лицеиста</w:t>
      </w:r>
    </w:p>
    <w:p w14:paraId="24C2BCBF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30 октября —День школьных библиотек (последний понедельник в октябре)</w:t>
      </w:r>
    </w:p>
    <w:p w14:paraId="5DCFA1B5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30 октября —День матери в РФ (мама – главный наставник!)</w:t>
      </w:r>
    </w:p>
    <w:p w14:paraId="017B910C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> 17 ноября — Международный день студентов</w:t>
      </w:r>
    </w:p>
    <w:p w14:paraId="7C78293C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 xml:space="preserve"> 4 декабря —День </w:t>
      </w:r>
      <w:proofErr w:type="gramStart"/>
      <w:r w:rsidRPr="0039004D">
        <w:rPr>
          <w:color w:val="555458"/>
          <w:sz w:val="28"/>
          <w:szCs w:val="28"/>
        </w:rPr>
        <w:t>информатики(</w:t>
      </w:r>
      <w:proofErr w:type="gramEnd"/>
      <w:r w:rsidRPr="0039004D">
        <w:rPr>
          <w:color w:val="555458"/>
          <w:sz w:val="28"/>
          <w:szCs w:val="28"/>
        </w:rPr>
        <w:t>День учителя информатики)</w:t>
      </w:r>
    </w:p>
    <w:p w14:paraId="28D2E5A0" w14:textId="77777777" w:rsidR="0039004D" w:rsidRPr="0039004D" w:rsidRDefault="0039004D" w:rsidP="0039004D">
      <w:pPr>
        <w:pStyle w:val="a3"/>
        <w:shd w:val="clear" w:color="auto" w:fill="FFFFFF"/>
        <w:spacing w:before="0" w:beforeAutospacing="0" w:after="360" w:afterAutospacing="0"/>
        <w:rPr>
          <w:color w:val="555458"/>
          <w:sz w:val="28"/>
          <w:szCs w:val="28"/>
        </w:rPr>
      </w:pPr>
      <w:r w:rsidRPr="0039004D">
        <w:rPr>
          <w:color w:val="555458"/>
          <w:sz w:val="28"/>
          <w:szCs w:val="28"/>
        </w:rPr>
        <w:t xml:space="preserve">14 декабря — День Наума </w:t>
      </w:r>
      <w:proofErr w:type="spellStart"/>
      <w:r w:rsidRPr="0039004D">
        <w:rPr>
          <w:color w:val="555458"/>
          <w:sz w:val="28"/>
          <w:szCs w:val="28"/>
        </w:rPr>
        <w:t>Грамотника</w:t>
      </w:r>
      <w:proofErr w:type="spellEnd"/>
      <w:r w:rsidRPr="0039004D">
        <w:rPr>
          <w:color w:val="555458"/>
          <w:sz w:val="28"/>
          <w:szCs w:val="28"/>
        </w:rPr>
        <w:t xml:space="preserve"> – день, когда на Руси начинались занятия</w:t>
      </w:r>
    </w:p>
    <w:p w14:paraId="6F96AF79" w14:textId="77777777" w:rsidR="0008087D" w:rsidRPr="0039004D" w:rsidRDefault="0008087D">
      <w:pPr>
        <w:rPr>
          <w:rFonts w:ascii="Times New Roman" w:hAnsi="Times New Roman" w:cs="Times New Roman"/>
          <w:sz w:val="28"/>
          <w:szCs w:val="28"/>
        </w:rPr>
      </w:pPr>
    </w:p>
    <w:sectPr w:rsidR="0008087D" w:rsidRPr="0039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7D"/>
    <w:rsid w:val="0008087D"/>
    <w:rsid w:val="0039004D"/>
    <w:rsid w:val="00D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A6AA-028A-4538-ABEB-3702153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2023-06-28T08:37:00Z</dcterms:created>
  <dcterms:modified xsi:type="dcterms:W3CDTF">2023-06-28T08:38:00Z</dcterms:modified>
</cp:coreProperties>
</file>